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C7927" w14:textId="77777777" w:rsidR="00E93453" w:rsidRPr="00270156" w:rsidRDefault="00663C20" w:rsidP="00663C20">
      <w:pPr>
        <w:jc w:val="center"/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Chapter 4: Verbs</w:t>
      </w:r>
    </w:p>
    <w:p w14:paraId="6130ADC0" w14:textId="77777777" w:rsidR="00663C20" w:rsidRPr="00270156" w:rsidRDefault="00663C20" w:rsidP="00663C20">
      <w:pPr>
        <w:jc w:val="center"/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8</w:t>
      </w:r>
      <w:r w:rsidRPr="00270156">
        <w:rPr>
          <w:rFonts w:ascii="HelloKelly" w:hAnsi="HelloKelly"/>
          <w:b/>
          <w:sz w:val="32"/>
          <w:szCs w:val="32"/>
          <w:vertAlign w:val="superscript"/>
        </w:rPr>
        <w:t>th</w:t>
      </w:r>
      <w:r w:rsidRPr="00270156">
        <w:rPr>
          <w:rFonts w:ascii="HelloKelly" w:hAnsi="HelloKelly"/>
          <w:b/>
          <w:sz w:val="32"/>
          <w:szCs w:val="32"/>
        </w:rPr>
        <w:t xml:space="preserve"> Grade Note Packet</w:t>
      </w:r>
    </w:p>
    <w:p w14:paraId="23867DC3" w14:textId="77777777" w:rsidR="00663C20" w:rsidRPr="00663C20" w:rsidRDefault="00663C20" w:rsidP="00663C20">
      <w:pPr>
        <w:jc w:val="center"/>
        <w:rPr>
          <w:rFonts w:ascii="HelloKelly" w:hAnsi="HelloKelly"/>
          <w:sz w:val="32"/>
          <w:szCs w:val="32"/>
        </w:rPr>
      </w:pPr>
    </w:p>
    <w:p w14:paraId="7993619A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1: What is a Verb?</w:t>
      </w:r>
    </w:p>
    <w:p w14:paraId="261440E4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verb is a word used to express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, a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>,</w:t>
      </w:r>
      <w:r w:rsidRPr="00663C20">
        <w:rPr>
          <w:rFonts w:ascii="HelloKelly" w:hAnsi="HelloKelly"/>
          <w:sz w:val="32"/>
          <w:szCs w:val="32"/>
        </w:rPr>
        <w:t xml:space="preserve"> or a </w:t>
      </w:r>
      <w:r w:rsidR="009250AB">
        <w:rPr>
          <w:rFonts w:ascii="HelloKelly" w:hAnsi="HelloKelly"/>
          <w:sz w:val="32"/>
          <w:szCs w:val="32"/>
          <w:u w:val="single"/>
        </w:rPr>
        <w:t>_______________________________________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720A2CB0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Two main types of verbs are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verbs and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verbs,</w:t>
      </w:r>
    </w:p>
    <w:p w14:paraId="0B614F2E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Both kinds can be accompanied by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verbs.</w:t>
      </w:r>
    </w:p>
    <w:p w14:paraId="2F275946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Action Verbs</w:t>
      </w:r>
    </w:p>
    <w:p w14:paraId="1398A9CD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An action verb tells </w:t>
      </w:r>
      <w:r w:rsidR="009250AB">
        <w:rPr>
          <w:rFonts w:ascii="HelloKelly" w:hAnsi="HelloKelly"/>
          <w:sz w:val="32"/>
          <w:szCs w:val="32"/>
          <w:u w:val="single"/>
        </w:rPr>
        <w:t>________________________________________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62B6C901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action it expresses may be either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or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194A19A9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roller coaster climbs up a hill.</w:t>
      </w:r>
    </w:p>
    <w:p w14:paraId="4AC72A42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Then the coaster plunges straight down.</w:t>
      </w:r>
    </w:p>
    <w:p w14:paraId="55ACF2DA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Some people hate amusement parks.</w:t>
      </w:r>
    </w:p>
    <w:p w14:paraId="66ED7CF8" w14:textId="77777777" w:rsidR="003431A9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Others enjoy them.</w:t>
      </w:r>
    </w:p>
    <w:p w14:paraId="3FE025E3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Linking Verbs</w:t>
      </w:r>
    </w:p>
    <w:p w14:paraId="151A4F9B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linking verb links its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, </w:t>
      </w:r>
      <w:r w:rsidRPr="00663C20">
        <w:rPr>
          <w:rFonts w:ascii="HelloKelly" w:hAnsi="HelloKelly"/>
          <w:sz w:val="32"/>
          <w:szCs w:val="32"/>
        </w:rPr>
        <w:t xml:space="preserve">to a word in the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proofErr w:type="gramStart"/>
      <w:r w:rsidR="009250AB" w:rsidRPr="00663C20">
        <w:rPr>
          <w:rFonts w:ascii="HelloKelly" w:hAnsi="HelloKelly"/>
          <w:sz w:val="32"/>
          <w:szCs w:val="32"/>
        </w:rPr>
        <w:t>,</w:t>
      </w:r>
      <w:r w:rsidRPr="00663C20">
        <w:rPr>
          <w:rFonts w:ascii="HelloKelly" w:hAnsi="HelloKelly"/>
          <w:sz w:val="32"/>
          <w:szCs w:val="32"/>
        </w:rPr>
        <w:t>.</w:t>
      </w:r>
      <w:proofErr w:type="gramEnd"/>
    </w:p>
    <w:p w14:paraId="2D6CB47E" w14:textId="77777777" w:rsidR="003431A9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most common linking verbs are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of the verb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3E550EAE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6020F8EF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6BFACCDA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0F91B3D8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63AD27A1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04D6343E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289EDF74" w14:textId="77777777" w:rsidR="009250AB" w:rsidRDefault="009250AB" w:rsidP="009250AB">
      <w:pPr>
        <w:rPr>
          <w:rFonts w:ascii="HelloKelly" w:hAnsi="HelloKelly"/>
          <w:sz w:val="32"/>
          <w:szCs w:val="32"/>
        </w:rPr>
      </w:pPr>
    </w:p>
    <w:p w14:paraId="71EF3011" w14:textId="77777777" w:rsidR="009250AB" w:rsidRPr="00663C20" w:rsidRDefault="009250AB" w:rsidP="009250AB">
      <w:pPr>
        <w:rPr>
          <w:rFonts w:ascii="HelloKelly" w:hAnsi="HelloKelly"/>
          <w:sz w:val="32"/>
          <w:szCs w:val="32"/>
        </w:rPr>
      </w:pPr>
    </w:p>
    <w:p w14:paraId="0013EE98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lastRenderedPageBreak/>
        <w:t>Linking Verbs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148"/>
        <w:gridCol w:w="3452"/>
      </w:tblGrid>
      <w:tr w:rsidR="00663C20" w:rsidRPr="00663C20" w14:paraId="131CC3BC" w14:textId="77777777" w:rsidTr="00663C2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4FEC9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Forms of Be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F1607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Verbs that Express Condition</w:t>
            </w:r>
          </w:p>
        </w:tc>
      </w:tr>
      <w:tr w:rsidR="00663C20" w:rsidRPr="00663C20" w14:paraId="3FC6E1B3" w14:textId="77777777" w:rsidTr="00663C20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8DC5A0" w14:textId="77777777" w:rsidR="003431A9" w:rsidRPr="009250AB" w:rsidRDefault="009250AB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>
              <w:rPr>
                <w:rFonts w:ascii="HelloKelly" w:hAnsi="HelloKelly"/>
                <w:sz w:val="32"/>
                <w:szCs w:val="32"/>
                <w:u w:val="single"/>
              </w:rPr>
              <w:t>_____________________________</w:t>
            </w:r>
          </w:p>
          <w:p w14:paraId="46E379F6" w14:textId="77777777" w:rsidR="009250AB" w:rsidRPr="00663C20" w:rsidRDefault="009250AB" w:rsidP="009250AB">
            <w:pPr>
              <w:ind w:left="720"/>
              <w:rPr>
                <w:rFonts w:ascii="HelloKelly" w:hAnsi="HelloKelly"/>
                <w:sz w:val="32"/>
                <w:szCs w:val="32"/>
              </w:rPr>
            </w:pPr>
            <w:r>
              <w:rPr>
                <w:rFonts w:ascii="HelloKelly" w:hAnsi="HelloKelly"/>
                <w:sz w:val="32"/>
                <w:szCs w:val="32"/>
                <w:u w:val="single"/>
              </w:rPr>
              <w:t>_____________________________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CABD24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Appear, become, feel, grow, look, remain, smell, sound, taste</w:t>
            </w:r>
          </w:p>
        </w:tc>
      </w:tr>
    </w:tbl>
    <w:p w14:paraId="4BCD5EC7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Linking Verbs, Continued:</w:t>
      </w:r>
    </w:p>
    <w:p w14:paraId="20B9CE76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Cyclone is a roller coaster.</w:t>
      </w:r>
    </w:p>
    <w:p w14:paraId="13325A5D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Its name sounds dangerous.</w:t>
      </w:r>
    </w:p>
    <w:p w14:paraId="0DC15EEE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Some verbs can serve as either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or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verbs.</w:t>
      </w:r>
    </w:p>
    <w:p w14:paraId="4E638C54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A passenger looks at the roller coaster.</w:t>
      </w:r>
    </w:p>
    <w:p w14:paraId="5C0B5160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She looks eager.</w:t>
      </w:r>
    </w:p>
    <w:p w14:paraId="393DA811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She feels ready.</w:t>
      </w:r>
    </w:p>
    <w:p w14:paraId="0D656600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She feels the steel bar across her lap.</w:t>
      </w:r>
    </w:p>
    <w:p w14:paraId="0606CEF7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Helping Verbs and Verb Phrases</w:t>
      </w:r>
    </w:p>
    <w:p w14:paraId="4E3E9FB7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Helping verbs help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, </w:t>
      </w:r>
      <w:r w:rsidRPr="00663C20">
        <w:rPr>
          <w:rFonts w:ascii="HelloKelly" w:hAnsi="HelloKelly"/>
          <w:sz w:val="32"/>
          <w:szCs w:val="32"/>
        </w:rPr>
        <w:t xml:space="preserve">verbs express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="009250AB" w:rsidRPr="00663C20">
        <w:rPr>
          <w:rFonts w:ascii="HelloKelly" w:hAnsi="HelloKelly"/>
          <w:sz w:val="32"/>
          <w:szCs w:val="32"/>
        </w:rPr>
        <w:t xml:space="preserve">, </w:t>
      </w:r>
      <w:r w:rsidRPr="00663C20">
        <w:rPr>
          <w:rFonts w:ascii="HelloKelly" w:hAnsi="HelloKelly"/>
          <w:sz w:val="32"/>
          <w:szCs w:val="32"/>
        </w:rPr>
        <w:t>shades of meaning</w:t>
      </w:r>
    </w:p>
    <w:p w14:paraId="5381FBFB" w14:textId="7EE54B4E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combination of on</w:t>
      </w:r>
      <w:r w:rsidR="00F93BAF">
        <w:rPr>
          <w:rFonts w:ascii="HelloKelly" w:hAnsi="HelloKelly"/>
          <w:sz w:val="32"/>
          <w:szCs w:val="32"/>
        </w:rPr>
        <w:t xml:space="preserve">e or more helping verbs with a </w:t>
      </w:r>
      <w:r w:rsidRPr="00663C20">
        <w:rPr>
          <w:rFonts w:ascii="HelloKelly" w:hAnsi="HelloKelly"/>
          <w:sz w:val="32"/>
          <w:szCs w:val="32"/>
        </w:rPr>
        <w:t xml:space="preserve">main verb is called a </w:t>
      </w:r>
      <w:r w:rsidR="009250AB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3CACB77B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Many people will ride the Cyclone this weekend.</w:t>
      </w:r>
    </w:p>
    <w:p w14:paraId="4907C7B8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They must want some thrills in their lives.</w:t>
      </w:r>
    </w:p>
    <w:p w14:paraId="4A85B61C" w14:textId="1FE38146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Some verbs can serve both as </w:t>
      </w:r>
      <w:r w:rsidR="00F93BAF">
        <w:rPr>
          <w:rFonts w:ascii="HelloKelly" w:hAnsi="HelloKelly"/>
          <w:sz w:val="32"/>
          <w:szCs w:val="32"/>
          <w:u w:val="single"/>
        </w:rPr>
        <w:t>__________________</w:t>
      </w:r>
      <w:r w:rsidR="00F93BAF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verbs and as </w:t>
      </w:r>
      <w:r w:rsidR="00F93BAF">
        <w:rPr>
          <w:rFonts w:ascii="HelloKelly" w:hAnsi="HelloKelly"/>
          <w:sz w:val="32"/>
          <w:szCs w:val="32"/>
          <w:u w:val="single"/>
        </w:rPr>
        <w:t>__________________</w:t>
      </w:r>
      <w:r w:rsidR="00F93BAF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verbs.</w:t>
      </w:r>
    </w:p>
    <w:p w14:paraId="06A828F7" w14:textId="2EFD3D69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For example, </w:t>
      </w:r>
      <w:r w:rsidR="00F93BAF">
        <w:rPr>
          <w:rFonts w:ascii="HelloKelly" w:hAnsi="HelloKelly"/>
          <w:sz w:val="32"/>
          <w:szCs w:val="32"/>
          <w:u w:val="single"/>
        </w:rPr>
        <w:t>__________________</w:t>
      </w:r>
      <w:r w:rsidR="00F93BAF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stands alone in the first sentence below but is a </w:t>
      </w:r>
      <w:r w:rsidR="00F93BAF">
        <w:rPr>
          <w:rFonts w:ascii="HelloKelly" w:hAnsi="HelloKelly"/>
          <w:sz w:val="32"/>
          <w:szCs w:val="32"/>
          <w:u w:val="single"/>
        </w:rPr>
        <w:t>__________________</w:t>
      </w:r>
      <w:r w:rsidR="00F93BAF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 in the second sentence.</w:t>
      </w:r>
    </w:p>
    <w:p w14:paraId="7C384892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Rich Rodriguez has no fear of roller coasters.</w:t>
      </w:r>
    </w:p>
    <w:p w14:paraId="1644F5C3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He has set a world roller coaster record.</w:t>
      </w:r>
    </w:p>
    <w:p w14:paraId="6E9502E4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Common Helping Verbs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663C20" w:rsidRPr="00663C20" w14:paraId="74202051" w14:textId="77777777" w:rsidTr="00663C2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9CE8DA" w14:textId="77777777" w:rsidR="00663C20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9DCF22" w14:textId="77777777" w:rsidR="00663C20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</w:p>
        </w:tc>
      </w:tr>
      <w:tr w:rsidR="00663C20" w:rsidRPr="00663C20" w14:paraId="54E1C03F" w14:textId="77777777" w:rsidTr="00663C20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84C2E2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Forms of Be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350A87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Be, am, is, are, was, were, been, being</w:t>
            </w:r>
          </w:p>
        </w:tc>
      </w:tr>
      <w:tr w:rsidR="00663C20" w:rsidRPr="00663C20" w14:paraId="45FF8783" w14:textId="77777777" w:rsidTr="00663C2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991D9B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Forms of Do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1B2A7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Do, does, did</w:t>
            </w:r>
          </w:p>
        </w:tc>
      </w:tr>
      <w:tr w:rsidR="00663C20" w:rsidRPr="00663C20" w14:paraId="1599F81B" w14:textId="77777777" w:rsidTr="00663C2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E7412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Forms of Have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B7BB52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Has, have, had</w:t>
            </w:r>
          </w:p>
        </w:tc>
      </w:tr>
      <w:tr w:rsidR="00663C20" w:rsidRPr="00663C20" w14:paraId="77E978F6" w14:textId="77777777" w:rsidTr="00663C2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CFE9F1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Others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4E9CFE" w14:textId="77777777" w:rsidR="003431A9" w:rsidRPr="00663C20" w:rsidRDefault="00663C20" w:rsidP="00663C20">
            <w:pPr>
              <w:numPr>
                <w:ilvl w:val="0"/>
                <w:numId w:val="2"/>
              </w:num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Could, should, would, may, might, must, can, shall, will</w:t>
            </w:r>
          </w:p>
        </w:tc>
      </w:tr>
    </w:tbl>
    <w:p w14:paraId="52D27A84" w14:textId="77777777" w:rsidR="00663C20" w:rsidRDefault="00663C20" w:rsidP="00270156">
      <w:pPr>
        <w:ind w:left="720"/>
        <w:rPr>
          <w:rFonts w:ascii="HelloKelly" w:hAnsi="HelloKelly"/>
          <w:sz w:val="32"/>
          <w:szCs w:val="32"/>
        </w:rPr>
      </w:pPr>
    </w:p>
    <w:p w14:paraId="6FB2EB3F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2: Action Verbs and Objects</w:t>
      </w:r>
    </w:p>
    <w:p w14:paraId="3DF7D329" w14:textId="354D77FF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Action verbs are often accompanied by words that </w:t>
      </w:r>
      <w:r>
        <w:rPr>
          <w:rFonts w:ascii="HelloKelly" w:hAnsi="HelloKelly"/>
          <w:sz w:val="32"/>
          <w:szCs w:val="32"/>
          <w:u w:val="single"/>
        </w:rPr>
        <w:t>____________________________________________</w:t>
      </w:r>
      <w:r w:rsidRPr="00663C20">
        <w:rPr>
          <w:rFonts w:ascii="HelloKelly" w:hAnsi="HelloKelly"/>
          <w:sz w:val="32"/>
          <w:szCs w:val="32"/>
        </w:rPr>
        <w:t xml:space="preserve">.  </w:t>
      </w:r>
    </w:p>
    <w:p w14:paraId="676CAEB9" w14:textId="29C85BDD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These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are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objects and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objects.</w:t>
      </w:r>
    </w:p>
    <w:p w14:paraId="4F77DF73" w14:textId="62F0D433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direct object is a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or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that names the receiver of a </w:t>
      </w:r>
      <w:r>
        <w:rPr>
          <w:rFonts w:ascii="HelloKelly" w:hAnsi="HelloKelly"/>
          <w:sz w:val="32"/>
          <w:szCs w:val="32"/>
          <w:u w:val="single"/>
        </w:rPr>
        <w:t>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44C41C5D" w14:textId="31FAF849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direct object answers the question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or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3280F09B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proofErr w:type="spellStart"/>
      <w:r w:rsidRPr="00663C20">
        <w:rPr>
          <w:rFonts w:ascii="HelloKelly" w:hAnsi="HelloKelly"/>
          <w:sz w:val="32"/>
          <w:szCs w:val="32"/>
        </w:rPr>
        <w:t>Evel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</w:t>
      </w:r>
      <w:proofErr w:type="spellStart"/>
      <w:r w:rsidRPr="00663C20">
        <w:rPr>
          <w:rFonts w:ascii="HelloKelly" w:hAnsi="HelloKelly"/>
          <w:sz w:val="32"/>
          <w:szCs w:val="32"/>
        </w:rPr>
        <w:t>Knievel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gained much fame.</w:t>
      </w:r>
    </w:p>
    <w:p w14:paraId="179B3577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He performed dangerous stunts on a motorcycle.</w:t>
      </w:r>
    </w:p>
    <w:p w14:paraId="385ED0D3" w14:textId="0D18D3ED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An indirect object tells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or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or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or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an action is being done.</w:t>
      </w:r>
    </w:p>
    <w:p w14:paraId="287E0A24" w14:textId="2CC502B2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  <w:proofErr w:type="gramStart"/>
      <w:r w:rsidRPr="00663C20">
        <w:rPr>
          <w:rFonts w:ascii="HelloKelly" w:hAnsi="HelloKelly"/>
          <w:sz w:val="32"/>
          <w:szCs w:val="32"/>
        </w:rPr>
        <w:t>that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often take indirect objects include </w:t>
      </w:r>
      <w:r w:rsidRPr="00663C20">
        <w:rPr>
          <w:rFonts w:ascii="HelloKelly" w:hAnsi="HelloKelly"/>
          <w:i/>
          <w:iCs/>
          <w:sz w:val="32"/>
          <w:szCs w:val="32"/>
        </w:rPr>
        <w:t xml:space="preserve">bring, give, hand, lend, make, send, show, teach, tell, </w:t>
      </w:r>
      <w:r w:rsidRPr="00663C20">
        <w:rPr>
          <w:rFonts w:ascii="HelloKelly" w:hAnsi="HelloKelly"/>
          <w:sz w:val="32"/>
          <w:szCs w:val="32"/>
        </w:rPr>
        <w:t>and</w:t>
      </w:r>
      <w:r w:rsidRPr="00663C20">
        <w:rPr>
          <w:rFonts w:ascii="HelloKelly" w:hAnsi="HelloKelly"/>
          <w:i/>
          <w:iCs/>
          <w:sz w:val="32"/>
          <w:szCs w:val="32"/>
        </w:rPr>
        <w:t xml:space="preserve"> write</w:t>
      </w:r>
      <w:r w:rsidRPr="00663C20">
        <w:rPr>
          <w:rFonts w:ascii="HelloKelly" w:hAnsi="HelloKelly"/>
          <w:sz w:val="32"/>
          <w:szCs w:val="32"/>
        </w:rPr>
        <w:t>.</w:t>
      </w:r>
    </w:p>
    <w:p w14:paraId="0657D89B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proofErr w:type="spellStart"/>
      <w:r w:rsidRPr="00663C20">
        <w:rPr>
          <w:rFonts w:ascii="HelloKelly" w:hAnsi="HelloKelly"/>
          <w:sz w:val="32"/>
          <w:szCs w:val="32"/>
        </w:rPr>
        <w:t>Knievel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gave a thrill. (Gave a thrill to whom?)</w:t>
      </w:r>
    </w:p>
    <w:p w14:paraId="731D5765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proofErr w:type="spellStart"/>
      <w:r w:rsidRPr="00663C20">
        <w:rPr>
          <w:rFonts w:ascii="HelloKelly" w:hAnsi="HelloKelly"/>
          <w:sz w:val="32"/>
          <w:szCs w:val="32"/>
        </w:rPr>
        <w:t>Knievel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gave his fans a thrill.</w:t>
      </w:r>
    </w:p>
    <w:p w14:paraId="47AEBA86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proofErr w:type="spellStart"/>
      <w:r w:rsidRPr="00663C20">
        <w:rPr>
          <w:rFonts w:ascii="HelloKelly" w:hAnsi="HelloKelly"/>
          <w:sz w:val="32"/>
          <w:szCs w:val="32"/>
        </w:rPr>
        <w:t>Knievel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taught his son some stunts.</w:t>
      </w:r>
    </w:p>
    <w:p w14:paraId="153671D6" w14:textId="3447C483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If the word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or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appears in the sentence, the word that follows is NOT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>
        <w:rPr>
          <w:rFonts w:ascii="HelloKelly" w:hAnsi="HelloKelly"/>
          <w:sz w:val="32"/>
          <w:szCs w:val="32"/>
          <w:u w:val="single"/>
        </w:rPr>
        <w:t>________________________________</w:t>
      </w:r>
      <w:r w:rsidRPr="00663C20">
        <w:rPr>
          <w:rFonts w:ascii="HelloKelly" w:hAnsi="HelloKelly"/>
          <w:sz w:val="32"/>
          <w:szCs w:val="32"/>
        </w:rPr>
        <w:t xml:space="preserve">.  It is the </w:t>
      </w:r>
      <w:r>
        <w:rPr>
          <w:rFonts w:ascii="HelloKelly" w:hAnsi="HelloKelly"/>
          <w:sz w:val="32"/>
          <w:szCs w:val="32"/>
          <w:u w:val="single"/>
        </w:rPr>
        <w:t>___________________________________________.</w:t>
      </w:r>
    </w:p>
    <w:p w14:paraId="64B9D956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Show the stunt to us.</w:t>
      </w:r>
    </w:p>
    <w:p w14:paraId="48D393BB" w14:textId="77777777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Show us the stunt.</w:t>
      </w:r>
    </w:p>
    <w:p w14:paraId="77D73E74" w14:textId="77777777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Transitive and Intransitive Verbs</w:t>
      </w:r>
    </w:p>
    <w:p w14:paraId="1783D9F6" w14:textId="3A6A2D65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An action verb that has a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is called a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verb.</w:t>
      </w:r>
    </w:p>
    <w:p w14:paraId="384D628C" w14:textId="7B69BAC2" w:rsidR="003431A9" w:rsidRPr="00663C20" w:rsidRDefault="003431A9" w:rsidP="00663C20">
      <w:pPr>
        <w:numPr>
          <w:ilvl w:val="1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An action verb that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 direct object is called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verb.</w:t>
      </w:r>
    </w:p>
    <w:p w14:paraId="0BCA66D6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proofErr w:type="spellStart"/>
      <w:r w:rsidRPr="00663C20">
        <w:rPr>
          <w:rFonts w:ascii="HelloKelly" w:hAnsi="HelloKelly"/>
          <w:sz w:val="32"/>
          <w:szCs w:val="32"/>
        </w:rPr>
        <w:t>Knievel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cleared nineteen cars in one stunt.</w:t>
      </w:r>
    </w:p>
    <w:p w14:paraId="6ED7C847" w14:textId="77777777" w:rsidR="003431A9" w:rsidRPr="00663C20" w:rsidRDefault="003431A9" w:rsidP="00663C20">
      <w:pPr>
        <w:numPr>
          <w:ilvl w:val="2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His motorcycle sailed through the air.</w:t>
      </w:r>
    </w:p>
    <w:p w14:paraId="672B2FE5" w14:textId="6F49F3A1" w:rsidR="003431A9" w:rsidRPr="00663C20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Sometimes an intransitive verb is followed by a word that looks like a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, but is really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7ED957CD" w14:textId="2D6A62E2" w:rsidR="003431A9" w:rsidRPr="00270156" w:rsidRDefault="003431A9" w:rsidP="00663C20">
      <w:pPr>
        <w:numPr>
          <w:ilvl w:val="0"/>
          <w:numId w:val="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An adverb tells </w:t>
      </w:r>
      <w:r w:rsidR="00DD28B2">
        <w:rPr>
          <w:rFonts w:ascii="HelloKelly" w:hAnsi="HelloKelly"/>
          <w:i/>
          <w:iCs/>
          <w:sz w:val="32"/>
          <w:szCs w:val="32"/>
          <w:u w:val="single"/>
        </w:rPr>
        <w:t>____________________________________</w:t>
      </w:r>
      <w:r w:rsidRPr="00663C20">
        <w:rPr>
          <w:rFonts w:ascii="HelloKelly" w:hAnsi="HelloKelly"/>
          <w:sz w:val="32"/>
          <w:szCs w:val="32"/>
        </w:rPr>
        <w:t xml:space="preserve">, but a D.O. answers the </w:t>
      </w:r>
      <w:r w:rsidR="00DD28B2">
        <w:rPr>
          <w:rFonts w:ascii="HelloKelly" w:hAnsi="HelloKelly"/>
          <w:sz w:val="32"/>
          <w:szCs w:val="32"/>
          <w:u w:val="single"/>
        </w:rPr>
        <w:t>_________________________________.</w:t>
      </w:r>
    </w:p>
    <w:p w14:paraId="3C19309A" w14:textId="77777777" w:rsidR="00270156" w:rsidRPr="00663C20" w:rsidRDefault="00270156" w:rsidP="00270156">
      <w:pPr>
        <w:ind w:left="720"/>
        <w:rPr>
          <w:rFonts w:ascii="HelloKelly" w:hAnsi="HelloKelly"/>
          <w:sz w:val="32"/>
          <w:szCs w:val="32"/>
        </w:rPr>
      </w:pPr>
    </w:p>
    <w:p w14:paraId="730A5E16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3: Linking Verbs and Predicate Words</w:t>
      </w:r>
    </w:p>
    <w:p w14:paraId="6FC873B1" w14:textId="609CBB51" w:rsidR="003431A9" w:rsidRPr="00663C20" w:rsidRDefault="003431A9" w:rsidP="00663C20">
      <w:pPr>
        <w:numPr>
          <w:ilvl w:val="0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word that a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verb connects its subject to is called a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.  </w:t>
      </w:r>
    </w:p>
    <w:p w14:paraId="780B3752" w14:textId="353868D2" w:rsidR="003431A9" w:rsidRPr="00663C20" w:rsidRDefault="003431A9" w:rsidP="00663C20">
      <w:pPr>
        <w:numPr>
          <w:ilvl w:val="0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subject complement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or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the subject.</w:t>
      </w:r>
    </w:p>
    <w:p w14:paraId="615645E4" w14:textId="77777777" w:rsidR="003431A9" w:rsidRPr="00663C20" w:rsidRDefault="003431A9" w:rsidP="00663C20">
      <w:pPr>
        <w:numPr>
          <w:ilvl w:val="0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Some common linking verbs are </w:t>
      </w:r>
      <w:r w:rsidRPr="00663C20">
        <w:rPr>
          <w:rFonts w:ascii="HelloKelly" w:hAnsi="HelloKelly"/>
          <w:i/>
          <w:iCs/>
          <w:sz w:val="32"/>
          <w:szCs w:val="32"/>
        </w:rPr>
        <w:t xml:space="preserve">is, feel, seem, </w:t>
      </w:r>
      <w:r w:rsidRPr="00663C20">
        <w:rPr>
          <w:rFonts w:ascii="HelloKelly" w:hAnsi="HelloKelly"/>
          <w:sz w:val="32"/>
          <w:szCs w:val="32"/>
        </w:rPr>
        <w:t>and</w:t>
      </w:r>
      <w:r w:rsidRPr="00663C20">
        <w:rPr>
          <w:rFonts w:ascii="HelloKelly" w:hAnsi="HelloKelly"/>
          <w:i/>
          <w:iCs/>
          <w:sz w:val="32"/>
          <w:szCs w:val="32"/>
        </w:rPr>
        <w:t xml:space="preserve"> look.</w:t>
      </w:r>
    </w:p>
    <w:p w14:paraId="45C41478" w14:textId="77777777" w:rsidR="003431A9" w:rsidRPr="00663C20" w:rsidRDefault="003431A9" w:rsidP="00663C20">
      <w:pPr>
        <w:numPr>
          <w:ilvl w:val="1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Paul Revere’s mount was a saddle horse.</w:t>
      </w:r>
    </w:p>
    <w:p w14:paraId="0E5214DE" w14:textId="77777777" w:rsidR="003431A9" w:rsidRPr="00663C20" w:rsidRDefault="003431A9" w:rsidP="00663C20">
      <w:pPr>
        <w:numPr>
          <w:ilvl w:val="1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mare seemed very fast.</w:t>
      </w:r>
    </w:p>
    <w:p w14:paraId="7DF730E2" w14:textId="589EAEAF" w:rsidR="003431A9" w:rsidRPr="00663C20" w:rsidRDefault="003431A9" w:rsidP="00663C20">
      <w:pPr>
        <w:numPr>
          <w:ilvl w:val="0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predicate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is a noun that follows a linking verb and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="00DD28B2">
        <w:rPr>
          <w:rFonts w:ascii="HelloKelly" w:hAnsi="HelloKelly"/>
          <w:sz w:val="32"/>
          <w:szCs w:val="32"/>
          <w:u w:val="single"/>
        </w:rPr>
        <w:t>________________________________</w:t>
      </w:r>
      <w:r w:rsidRPr="00663C20">
        <w:rPr>
          <w:rFonts w:ascii="HelloKelly" w:hAnsi="HelloKelly"/>
          <w:sz w:val="32"/>
          <w:szCs w:val="32"/>
        </w:rPr>
        <w:t xml:space="preserve"> the subject.</w:t>
      </w:r>
    </w:p>
    <w:p w14:paraId="0F1B3CB3" w14:textId="77777777" w:rsidR="003431A9" w:rsidRPr="00663C20" w:rsidRDefault="003431A9" w:rsidP="00663C20">
      <w:pPr>
        <w:numPr>
          <w:ilvl w:val="1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Brown Beauty was the mare’s name.</w:t>
      </w:r>
    </w:p>
    <w:p w14:paraId="22F45667" w14:textId="77777777" w:rsidR="003431A9" w:rsidRPr="00663C20" w:rsidRDefault="003431A9" w:rsidP="00663C20">
      <w:pPr>
        <w:numPr>
          <w:ilvl w:val="1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Mr. Larkin was the horse’s owner.</w:t>
      </w:r>
    </w:p>
    <w:p w14:paraId="12A369D0" w14:textId="7A4AD499" w:rsidR="003431A9" w:rsidRPr="00663C20" w:rsidRDefault="003431A9" w:rsidP="00663C20">
      <w:pPr>
        <w:numPr>
          <w:ilvl w:val="0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predicate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is an adjective that follows a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verb and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the subject.</w:t>
      </w:r>
    </w:p>
    <w:p w14:paraId="221F137A" w14:textId="77777777" w:rsidR="003431A9" w:rsidRPr="00663C20" w:rsidRDefault="003431A9" w:rsidP="00663C20">
      <w:pPr>
        <w:numPr>
          <w:ilvl w:val="1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Saddle horses are powerful.</w:t>
      </w:r>
    </w:p>
    <w:p w14:paraId="1D3AEAAA" w14:textId="77777777" w:rsidR="003431A9" w:rsidRPr="00663C20" w:rsidRDefault="003431A9" w:rsidP="00663C20">
      <w:pPr>
        <w:numPr>
          <w:ilvl w:val="1"/>
          <w:numId w:val="1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They look distinctive.</w:t>
      </w:r>
    </w:p>
    <w:p w14:paraId="78495033" w14:textId="77777777" w:rsidR="00663C20" w:rsidRDefault="00663C20" w:rsidP="00663C20">
      <w:pPr>
        <w:rPr>
          <w:rFonts w:ascii="HelloKelly" w:hAnsi="HelloKelly"/>
          <w:sz w:val="32"/>
          <w:szCs w:val="32"/>
        </w:rPr>
      </w:pPr>
    </w:p>
    <w:p w14:paraId="2F96A991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4: Principal Parts of Verbs</w:t>
      </w:r>
    </w:p>
    <w:p w14:paraId="41F3EF06" w14:textId="40CF0BEB" w:rsidR="003431A9" w:rsidRPr="00663C20" w:rsidRDefault="003431A9" w:rsidP="00663C20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Every verb has </w:t>
      </w:r>
      <w:r w:rsidR="00DD28B2">
        <w:rPr>
          <w:rFonts w:ascii="HelloKelly" w:hAnsi="HelloKelly"/>
          <w:sz w:val="32"/>
          <w:szCs w:val="32"/>
          <w:u w:val="single"/>
        </w:rPr>
        <w:t>____________________________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called its </w:t>
      </w:r>
      <w:r w:rsidR="00DD28B2">
        <w:rPr>
          <w:rFonts w:ascii="HelloKelly" w:hAnsi="HelloKelly"/>
          <w:sz w:val="32"/>
          <w:szCs w:val="32"/>
          <w:u w:val="single"/>
        </w:rPr>
        <w:t>________________________</w:t>
      </w:r>
      <w:r w:rsidRPr="00663C20">
        <w:rPr>
          <w:rFonts w:ascii="HelloKelly" w:hAnsi="HelloKelly"/>
          <w:sz w:val="32"/>
          <w:szCs w:val="32"/>
        </w:rPr>
        <w:t xml:space="preserve">: </w:t>
      </w:r>
    </w:p>
    <w:p w14:paraId="10389F5F" w14:textId="77777777" w:rsidR="00DD28B2" w:rsidRDefault="00DD28B2" w:rsidP="00663C20">
      <w:pPr>
        <w:numPr>
          <w:ilvl w:val="1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4978BA71" w14:textId="77777777" w:rsidR="00DD28B2" w:rsidRDefault="00DD28B2" w:rsidP="00663C20">
      <w:pPr>
        <w:numPr>
          <w:ilvl w:val="1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29CE6C74" w14:textId="77777777" w:rsidR="00DD28B2" w:rsidRDefault="00DD28B2" w:rsidP="00663C20">
      <w:pPr>
        <w:numPr>
          <w:ilvl w:val="1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22A74597" w14:textId="77777777" w:rsidR="00DD28B2" w:rsidRDefault="00DD28B2" w:rsidP="00DD28B2">
      <w:pPr>
        <w:numPr>
          <w:ilvl w:val="1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65314E17" w14:textId="77777777" w:rsidR="00DD28B2" w:rsidRDefault="00DD28B2" w:rsidP="00DD28B2">
      <w:pPr>
        <w:ind w:left="1440"/>
        <w:rPr>
          <w:rFonts w:ascii="HelloKelly" w:hAnsi="HelloKelly"/>
          <w:sz w:val="32"/>
          <w:szCs w:val="32"/>
        </w:rPr>
      </w:pPr>
    </w:p>
    <w:p w14:paraId="1B424D4F" w14:textId="27187911" w:rsidR="003431A9" w:rsidRPr="00663C20" w:rsidRDefault="003431A9" w:rsidP="00663C20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These principal parts are used to make all of the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and </w:t>
      </w:r>
      <w:r w:rsidR="00DD28B2">
        <w:rPr>
          <w:rFonts w:ascii="HelloKelly" w:hAnsi="HelloKelly"/>
          <w:sz w:val="32"/>
          <w:szCs w:val="32"/>
          <w:u w:val="single"/>
        </w:rPr>
        <w:t>__________________</w:t>
      </w:r>
      <w:r w:rsidR="00DD28B2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of the verb.</w:t>
      </w:r>
    </w:p>
    <w:p w14:paraId="599C9083" w14:textId="77777777" w:rsidR="003431A9" w:rsidRPr="00663C20" w:rsidRDefault="003431A9" w:rsidP="00663C20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Balloonists sail on wind currents.</w:t>
      </w:r>
    </w:p>
    <w:p w14:paraId="420DC8DE" w14:textId="77777777" w:rsidR="00DD28B2" w:rsidRDefault="00DD28B2" w:rsidP="00270156">
      <w:pPr>
        <w:numPr>
          <w:ilvl w:val="2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2B1864BF" w14:textId="25DFCF7B" w:rsidR="003431A9" w:rsidRPr="00663C20" w:rsidRDefault="003431A9" w:rsidP="00270156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They often are riding jet streams.</w:t>
      </w:r>
    </w:p>
    <w:p w14:paraId="76669A07" w14:textId="77777777" w:rsidR="00270156" w:rsidRDefault="00270156" w:rsidP="00270156">
      <w:pPr>
        <w:numPr>
          <w:ilvl w:val="2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11D8411F" w14:textId="592FEAF7" w:rsidR="003431A9" w:rsidRPr="00663C20" w:rsidRDefault="003431A9" w:rsidP="00270156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Bertrand Piccard and Brian Jones circled the earth in a balloon in 1999.</w:t>
      </w:r>
    </w:p>
    <w:p w14:paraId="5E7D4093" w14:textId="77777777" w:rsidR="00270156" w:rsidRDefault="00270156" w:rsidP="00270156">
      <w:pPr>
        <w:numPr>
          <w:ilvl w:val="2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2D7F0323" w14:textId="062321B2" w:rsidR="003431A9" w:rsidRPr="00663C20" w:rsidRDefault="003431A9" w:rsidP="00270156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Many balloonists have tried the feat.</w:t>
      </w:r>
    </w:p>
    <w:p w14:paraId="2FDCE7E6" w14:textId="77777777" w:rsidR="00270156" w:rsidRDefault="00270156" w:rsidP="00270156">
      <w:pPr>
        <w:numPr>
          <w:ilvl w:val="2"/>
          <w:numId w:val="1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</w:p>
    <w:p w14:paraId="566403BD" w14:textId="48B93307" w:rsidR="003431A9" w:rsidRPr="00663C20" w:rsidRDefault="003431A9" w:rsidP="00663C20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four principal parts of a verb:</w:t>
      </w:r>
    </w:p>
    <w:p w14:paraId="55F04658" w14:textId="0A532ACE" w:rsidR="003431A9" w:rsidRDefault="003431A9" w:rsidP="00663C20">
      <w:pPr>
        <w:numPr>
          <w:ilvl w:val="0"/>
          <w:numId w:val="1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Notice that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are used with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and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0B725B5F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3D27F2ED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409F3667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36F6F21F" w14:textId="77777777" w:rsidR="00270156" w:rsidRPr="00663C20" w:rsidRDefault="00270156" w:rsidP="00270156">
      <w:pPr>
        <w:rPr>
          <w:rFonts w:ascii="HelloKelly" w:hAnsi="HelloKelly"/>
          <w:sz w:val="32"/>
          <w:szCs w:val="32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00"/>
        <w:gridCol w:w="2400"/>
        <w:gridCol w:w="2400"/>
        <w:gridCol w:w="2400"/>
      </w:tblGrid>
      <w:tr w:rsidR="00663C20" w:rsidRPr="00663C20" w14:paraId="6CD3AAB5" w14:textId="77777777" w:rsidTr="00663C20">
        <w:trPr>
          <w:trHeight w:val="584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C7924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42C437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 Participle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6E74E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86C22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Participle</w:t>
            </w:r>
          </w:p>
        </w:tc>
      </w:tr>
      <w:tr w:rsidR="00663C20" w:rsidRPr="00663C20" w14:paraId="5B516DD9" w14:textId="77777777" w:rsidTr="00663C20">
        <w:trPr>
          <w:trHeight w:val="584"/>
        </w:trPr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48DFB6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Sail</w:t>
            </w:r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BB09A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spellStart"/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is,are</w:t>
            </w:r>
            <w:proofErr w:type="spellEnd"/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>) sailing</w:t>
            </w:r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6D4E6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Sailed</w:t>
            </w:r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65113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has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>, have) sailed</w:t>
            </w:r>
          </w:p>
        </w:tc>
      </w:tr>
      <w:tr w:rsidR="00663C20" w:rsidRPr="00663C20" w14:paraId="09C010FE" w14:textId="77777777" w:rsidTr="00663C20">
        <w:trPr>
          <w:trHeight w:val="584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F010F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lift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C8E77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is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>, are) lifting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63CDF6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Lifted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E1567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has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>, have) lifted</w:t>
            </w:r>
          </w:p>
        </w:tc>
      </w:tr>
    </w:tbl>
    <w:p w14:paraId="2858A55C" w14:textId="77777777" w:rsidR="003431A9" w:rsidRPr="00663C20" w:rsidRDefault="003431A9" w:rsidP="00663C20">
      <w:pPr>
        <w:numPr>
          <w:ilvl w:val="0"/>
          <w:numId w:val="2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Regular Verbs</w:t>
      </w:r>
    </w:p>
    <w:p w14:paraId="6BCC8007" w14:textId="2A1890A9" w:rsidR="003431A9" w:rsidRPr="00663C20" w:rsidRDefault="003431A9" w:rsidP="00663C20">
      <w:pPr>
        <w:numPr>
          <w:ilvl w:val="0"/>
          <w:numId w:val="2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There are two kinds of verbs,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and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1F5882EF" w14:textId="76B134CC" w:rsidR="003431A9" w:rsidRPr="00663C20" w:rsidRDefault="003431A9" w:rsidP="00663C20">
      <w:pPr>
        <w:numPr>
          <w:ilvl w:val="0"/>
          <w:numId w:val="2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regular verb is a verb whose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and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are formed by adding </w:t>
      </w:r>
      <w:r w:rsidR="00270156">
        <w:rPr>
          <w:rFonts w:ascii="Times New Roman" w:hAnsi="Times New Roman" w:cs="Times New Roman"/>
          <w:sz w:val="32"/>
          <w:szCs w:val="32"/>
          <w:u w:val="single"/>
        </w:rPr>
        <w:t>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or </w:t>
      </w:r>
      <w:r w:rsidR="00270156">
        <w:rPr>
          <w:rFonts w:ascii="Times New Roman" w:hAnsi="Times New Roman" w:cs="Times New Roman"/>
          <w:sz w:val="32"/>
          <w:szCs w:val="32"/>
          <w:u w:val="single"/>
        </w:rPr>
        <w:t>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to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form.</w:t>
      </w:r>
    </w:p>
    <w:p w14:paraId="21A3BE01" w14:textId="37487C6C" w:rsidR="003431A9" w:rsidRPr="00663C20" w:rsidRDefault="003431A9" w:rsidP="00663C20">
      <w:pPr>
        <w:numPr>
          <w:ilvl w:val="0"/>
          <w:numId w:val="22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It forms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by adding </w:t>
      </w:r>
      <w:r w:rsidR="00270156">
        <w:rPr>
          <w:rFonts w:ascii="Times New Roman" w:hAnsi="Times New Roman" w:cs="Times New Roman"/>
          <w:sz w:val="32"/>
          <w:szCs w:val="32"/>
          <w:u w:val="single"/>
        </w:rPr>
        <w:t>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to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form.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00"/>
        <w:gridCol w:w="2200"/>
        <w:gridCol w:w="2600"/>
        <w:gridCol w:w="2400"/>
      </w:tblGrid>
      <w:tr w:rsidR="00663C20" w:rsidRPr="00663C20" w14:paraId="0570A2AB" w14:textId="77777777" w:rsidTr="00663C20">
        <w:trPr>
          <w:trHeight w:val="850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BCE22A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</w:t>
            </w: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3D28C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 Participle</w:t>
            </w:r>
          </w:p>
        </w:tc>
        <w:tc>
          <w:tcPr>
            <w:tcW w:w="26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1DA4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04917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Participle</w:t>
            </w:r>
          </w:p>
        </w:tc>
      </w:tr>
      <w:tr w:rsidR="00663C20" w:rsidRPr="00663C20" w14:paraId="025CEB45" w14:textId="77777777" w:rsidTr="00663C20">
        <w:trPr>
          <w:trHeight w:val="850"/>
        </w:trPr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1D2D26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Succeed</w:t>
            </w:r>
          </w:p>
        </w:tc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9D907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is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>, are) succeeding</w:t>
            </w:r>
          </w:p>
        </w:tc>
        <w:tc>
          <w:tcPr>
            <w:tcW w:w="26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E7D3A8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Succeeded</w:t>
            </w:r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AFC672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sz w:val="32"/>
                <w:szCs w:val="32"/>
              </w:rPr>
              <w:t>has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>, have) succeeded</w:t>
            </w:r>
          </w:p>
        </w:tc>
      </w:tr>
    </w:tbl>
    <w:p w14:paraId="72DA0E41" w14:textId="77777777" w:rsidR="00270156" w:rsidRDefault="00270156" w:rsidP="00663C20">
      <w:pPr>
        <w:rPr>
          <w:rFonts w:ascii="HelloKelly" w:hAnsi="HelloKelly"/>
          <w:sz w:val="32"/>
          <w:szCs w:val="32"/>
        </w:rPr>
      </w:pPr>
    </w:p>
    <w:p w14:paraId="41BA601A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5: Irregular Verbs</w:t>
      </w:r>
    </w:p>
    <w:p w14:paraId="26059B78" w14:textId="715E1069" w:rsidR="003431A9" w:rsidRPr="00663C20" w:rsidRDefault="00270156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  <w:r w:rsidR="003431A9" w:rsidRPr="00663C20">
        <w:rPr>
          <w:rFonts w:ascii="HelloKelly" w:hAnsi="HelloKelly"/>
          <w:sz w:val="32"/>
          <w:szCs w:val="32"/>
        </w:rPr>
        <w:t xml:space="preserve">Verbs are verbs whose past and past participles are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  <w:r w:rsidR="003431A9" w:rsidRPr="00663C20">
        <w:rPr>
          <w:rFonts w:ascii="HelloKelly" w:hAnsi="HelloKelly"/>
          <w:sz w:val="32"/>
          <w:szCs w:val="32"/>
        </w:rPr>
        <w:t xml:space="preserve">by adding </w:t>
      </w:r>
      <w:r w:rsidR="003431A9" w:rsidRPr="00663C20">
        <w:rPr>
          <w:rFonts w:ascii="Times New Roman" w:hAnsi="Times New Roman" w:cs="Times New Roman"/>
          <w:sz w:val="32"/>
          <w:szCs w:val="32"/>
        </w:rPr>
        <w:t>–</w:t>
      </w:r>
      <w:proofErr w:type="spellStart"/>
      <w:proofErr w:type="gramStart"/>
      <w:r w:rsidR="003431A9" w:rsidRPr="00663C20">
        <w:rPr>
          <w:rFonts w:ascii="HelloKelly" w:hAnsi="HelloKelly"/>
          <w:sz w:val="32"/>
          <w:szCs w:val="32"/>
        </w:rPr>
        <w:t>ed</w:t>
      </w:r>
      <w:proofErr w:type="spellEnd"/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or </w:t>
      </w:r>
      <w:r w:rsidR="003431A9" w:rsidRPr="00663C20">
        <w:rPr>
          <w:rFonts w:ascii="Times New Roman" w:hAnsi="Times New Roman" w:cs="Times New Roman"/>
          <w:sz w:val="32"/>
          <w:szCs w:val="32"/>
        </w:rPr>
        <w:t>–</w:t>
      </w:r>
      <w:r w:rsidR="003431A9" w:rsidRPr="00663C20">
        <w:rPr>
          <w:rFonts w:ascii="HelloKelly" w:hAnsi="HelloKelly"/>
          <w:sz w:val="32"/>
          <w:szCs w:val="32"/>
        </w:rPr>
        <w:t xml:space="preserve">d to the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="003431A9" w:rsidRPr="00663C20">
        <w:rPr>
          <w:rFonts w:ascii="HelloKelly" w:hAnsi="HelloKelly"/>
          <w:sz w:val="32"/>
          <w:szCs w:val="32"/>
        </w:rPr>
        <w:t>.</w:t>
      </w:r>
    </w:p>
    <w:p w14:paraId="402A02CA" w14:textId="77777777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Common Irregular Verbs</w:t>
      </w:r>
    </w:p>
    <w:p w14:paraId="26B9E211" w14:textId="77777777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For more examples, see pg. 102-103 in your hardcover book</w:t>
      </w:r>
    </w:p>
    <w:p w14:paraId="4422621E" w14:textId="1DA41E14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Group 1: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________________________________________</w:t>
      </w:r>
    </w:p>
    <w:p w14:paraId="761AFEB9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Present: Burst</w:t>
      </w:r>
    </w:p>
    <w:p w14:paraId="04AAF9A5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 Past: burst</w:t>
      </w:r>
    </w:p>
    <w:p w14:paraId="2E37DAED" w14:textId="77777777" w:rsidR="003431A9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 Past Participle:(has, have) burst</w:t>
      </w:r>
    </w:p>
    <w:p w14:paraId="0826DD1C" w14:textId="77777777" w:rsidR="00270156" w:rsidRPr="00663C20" w:rsidRDefault="00270156" w:rsidP="00270156">
      <w:pPr>
        <w:ind w:left="1440"/>
        <w:rPr>
          <w:rFonts w:ascii="HelloKelly" w:hAnsi="HelloKelly"/>
          <w:sz w:val="32"/>
          <w:szCs w:val="32"/>
        </w:rPr>
      </w:pPr>
    </w:p>
    <w:p w14:paraId="2FD6817A" w14:textId="18080EA7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Group 2: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5331F4D2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Present: Bring</w:t>
      </w:r>
    </w:p>
    <w:p w14:paraId="3E89EB6A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Past: brought</w:t>
      </w:r>
    </w:p>
    <w:p w14:paraId="4C191427" w14:textId="77777777" w:rsidR="003431A9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Participle: (has, have) brought</w:t>
      </w:r>
    </w:p>
    <w:p w14:paraId="3569E9F2" w14:textId="77777777" w:rsidR="00270156" w:rsidRPr="00663C20" w:rsidRDefault="00270156" w:rsidP="00270156">
      <w:pPr>
        <w:ind w:left="1440"/>
        <w:rPr>
          <w:rFonts w:ascii="HelloKelly" w:hAnsi="HelloKelly"/>
          <w:sz w:val="32"/>
          <w:szCs w:val="32"/>
        </w:rPr>
      </w:pPr>
    </w:p>
    <w:p w14:paraId="7927036A" w14:textId="6F94AAD0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Group 3: The past participle is formed by </w:t>
      </w:r>
      <w:r w:rsidR="00270156">
        <w:rPr>
          <w:rFonts w:ascii="HelloKelly" w:hAnsi="HelloKelly"/>
          <w:sz w:val="32"/>
          <w:szCs w:val="32"/>
          <w:u w:val="single"/>
        </w:rPr>
        <w:t>_________________________</w:t>
      </w:r>
      <w:r w:rsidRPr="00663C20">
        <w:rPr>
          <w:rFonts w:ascii="HelloKelly" w:hAnsi="HelloKelly"/>
          <w:sz w:val="32"/>
          <w:szCs w:val="32"/>
        </w:rPr>
        <w:t xml:space="preserve">to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form.</w:t>
      </w:r>
    </w:p>
    <w:p w14:paraId="68BB053F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Present: Bite</w:t>
      </w:r>
    </w:p>
    <w:p w14:paraId="69C538F2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 Past: bit</w:t>
      </w:r>
    </w:p>
    <w:p w14:paraId="4E268DCE" w14:textId="77777777" w:rsidR="003431A9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 Past Participle:(has, have) bitten</w:t>
      </w:r>
    </w:p>
    <w:p w14:paraId="3B40B079" w14:textId="77777777" w:rsidR="00270156" w:rsidRPr="00663C20" w:rsidRDefault="00270156" w:rsidP="00270156">
      <w:pPr>
        <w:ind w:left="1440"/>
        <w:rPr>
          <w:rFonts w:ascii="HelloKelly" w:hAnsi="HelloKelly"/>
          <w:sz w:val="32"/>
          <w:szCs w:val="32"/>
        </w:rPr>
      </w:pPr>
    </w:p>
    <w:p w14:paraId="381AF546" w14:textId="0DE1AF3C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Group 4: The past participle is formed from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form, often by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7D40454F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Present: do</w:t>
      </w:r>
    </w:p>
    <w:p w14:paraId="25AFE176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Past: did</w:t>
      </w:r>
    </w:p>
    <w:p w14:paraId="676925C9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Participle: (has, have) done</w:t>
      </w:r>
    </w:p>
    <w:p w14:paraId="47DB7985" w14:textId="529F8F98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Group 5: The last vowel changes from </w:t>
      </w:r>
      <w:r w:rsidR="00270156">
        <w:rPr>
          <w:rFonts w:ascii="HelloKelly" w:hAnsi="HelloKelly"/>
          <w:i/>
          <w:iCs/>
          <w:sz w:val="32"/>
          <w:szCs w:val="32"/>
          <w:u w:val="single"/>
        </w:rPr>
        <w:t>____</w:t>
      </w:r>
      <w:r w:rsidRPr="00663C20">
        <w:rPr>
          <w:rFonts w:ascii="HelloKelly" w:hAnsi="HelloKelly"/>
          <w:sz w:val="32"/>
          <w:szCs w:val="32"/>
        </w:rPr>
        <w:t xml:space="preserve"> in the present, to </w:t>
      </w:r>
      <w:r w:rsidR="00270156">
        <w:rPr>
          <w:rFonts w:ascii="HelloKelly" w:hAnsi="HelloKelly"/>
          <w:i/>
          <w:iCs/>
          <w:sz w:val="32"/>
          <w:szCs w:val="32"/>
          <w:u w:val="single"/>
        </w:rPr>
        <w:t>____</w:t>
      </w:r>
      <w:r w:rsidRPr="00663C20">
        <w:rPr>
          <w:rFonts w:ascii="HelloKelly" w:hAnsi="HelloKelly"/>
          <w:sz w:val="32"/>
          <w:szCs w:val="32"/>
        </w:rPr>
        <w:t xml:space="preserve"> in the past, to </w:t>
      </w:r>
      <w:r w:rsidR="00270156">
        <w:rPr>
          <w:rFonts w:ascii="HelloKelly" w:hAnsi="HelloKelly"/>
          <w:i/>
          <w:iCs/>
          <w:sz w:val="32"/>
          <w:szCs w:val="32"/>
          <w:u w:val="single"/>
        </w:rPr>
        <w:t>____</w:t>
      </w:r>
      <w:r w:rsidRPr="00663C20">
        <w:rPr>
          <w:rFonts w:ascii="HelloKelly" w:hAnsi="HelloKelly"/>
          <w:sz w:val="32"/>
          <w:szCs w:val="32"/>
        </w:rPr>
        <w:t xml:space="preserve"> in the past participle.</w:t>
      </w:r>
    </w:p>
    <w:p w14:paraId="49D1B390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 Present: Begin</w:t>
      </w:r>
    </w:p>
    <w:p w14:paraId="0CE289C3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Past: Began</w:t>
      </w:r>
    </w:p>
    <w:p w14:paraId="69CBA746" w14:textId="77777777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Participle: (has, have) begun</w:t>
      </w:r>
    </w:p>
    <w:p w14:paraId="44DD136D" w14:textId="77777777" w:rsidR="003431A9" w:rsidRPr="00663C20" w:rsidRDefault="003431A9" w:rsidP="00663C20">
      <w:pPr>
        <w:numPr>
          <w:ilvl w:val="0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irregular verb </w:t>
      </w:r>
      <w:r w:rsidRPr="00663C20">
        <w:rPr>
          <w:rFonts w:ascii="HelloKelly" w:hAnsi="HelloKelly"/>
          <w:i/>
          <w:iCs/>
          <w:sz w:val="32"/>
          <w:szCs w:val="32"/>
        </w:rPr>
        <w:t>Be:</w:t>
      </w:r>
    </w:p>
    <w:p w14:paraId="703F251F" w14:textId="64B220BF" w:rsidR="003431A9" w:rsidRPr="00663C20" w:rsidRDefault="003431A9" w:rsidP="00663C20">
      <w:pPr>
        <w:numPr>
          <w:ilvl w:val="1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past and past participle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___________________________________________.</w:t>
      </w:r>
    </w:p>
    <w:p w14:paraId="417FFF03" w14:textId="77777777" w:rsidR="003431A9" w:rsidRPr="00663C20" w:rsidRDefault="003431A9" w:rsidP="00663C20">
      <w:pPr>
        <w:numPr>
          <w:ilvl w:val="2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Present: am, are, is</w:t>
      </w:r>
    </w:p>
    <w:p w14:paraId="6666ED87" w14:textId="77777777" w:rsidR="003431A9" w:rsidRPr="00663C20" w:rsidRDefault="003431A9" w:rsidP="00663C20">
      <w:pPr>
        <w:numPr>
          <w:ilvl w:val="2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Past: was, were</w:t>
      </w:r>
    </w:p>
    <w:p w14:paraId="15B35346" w14:textId="77777777" w:rsidR="003431A9" w:rsidRDefault="003431A9" w:rsidP="00663C20">
      <w:pPr>
        <w:numPr>
          <w:ilvl w:val="2"/>
          <w:numId w:val="23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Participle: (has, have) been</w:t>
      </w:r>
    </w:p>
    <w:p w14:paraId="269E9F57" w14:textId="77777777" w:rsidR="00270156" w:rsidRDefault="00270156" w:rsidP="00270156">
      <w:pPr>
        <w:ind w:left="2160"/>
        <w:rPr>
          <w:rFonts w:ascii="HelloKelly" w:hAnsi="HelloKelly"/>
          <w:sz w:val="32"/>
          <w:szCs w:val="32"/>
        </w:rPr>
      </w:pPr>
    </w:p>
    <w:p w14:paraId="656030E5" w14:textId="77777777" w:rsidR="00270156" w:rsidRDefault="00270156" w:rsidP="00270156">
      <w:pPr>
        <w:ind w:left="2160"/>
        <w:rPr>
          <w:rFonts w:ascii="HelloKelly" w:hAnsi="HelloKelly"/>
          <w:sz w:val="32"/>
          <w:szCs w:val="32"/>
        </w:rPr>
      </w:pPr>
    </w:p>
    <w:p w14:paraId="3640B542" w14:textId="77777777" w:rsidR="00270156" w:rsidRDefault="00270156" w:rsidP="00270156">
      <w:pPr>
        <w:ind w:left="2160"/>
        <w:rPr>
          <w:rFonts w:ascii="HelloKelly" w:hAnsi="HelloKelly"/>
          <w:sz w:val="32"/>
          <w:szCs w:val="32"/>
        </w:rPr>
      </w:pPr>
    </w:p>
    <w:p w14:paraId="6B766650" w14:textId="77777777" w:rsidR="00270156" w:rsidRPr="00663C20" w:rsidRDefault="00270156" w:rsidP="00270156">
      <w:pPr>
        <w:ind w:left="2160"/>
        <w:rPr>
          <w:rFonts w:ascii="HelloKelly" w:hAnsi="HelloKelly"/>
          <w:sz w:val="32"/>
          <w:szCs w:val="32"/>
        </w:rPr>
      </w:pPr>
    </w:p>
    <w:p w14:paraId="1B8E683E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6: Simple Tenses</w:t>
      </w:r>
    </w:p>
    <w:p w14:paraId="4141D4C3" w14:textId="555F8C0C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is a verb form that shows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of an action or condition.</w:t>
      </w:r>
    </w:p>
    <w:p w14:paraId="158C0633" w14:textId="5523EE70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Verbs have three simple tenses: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,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, and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37D67F56" w14:textId="77777777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Understanding Simple Tenses</w:t>
      </w:r>
    </w:p>
    <w:p w14:paraId="3ADFD18C" w14:textId="27F2F7FD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shows that an action or condition occurs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3776B064" w14:textId="77777777" w:rsidR="003431A9" w:rsidRPr="00663C20" w:rsidRDefault="003431A9" w:rsidP="00663C20">
      <w:pPr>
        <w:numPr>
          <w:ilvl w:val="1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hatch of the lunar module opens.</w:t>
      </w:r>
    </w:p>
    <w:p w14:paraId="5F59BF92" w14:textId="116E20EF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shows that an action or condition was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11173CAD" w14:textId="77777777" w:rsidR="003431A9" w:rsidRPr="00663C20" w:rsidRDefault="003431A9" w:rsidP="00663C20">
      <w:pPr>
        <w:numPr>
          <w:ilvl w:val="1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module reached Tranquility Base thirty minutes ago.</w:t>
      </w:r>
    </w:p>
    <w:p w14:paraId="437F7D42" w14:textId="5BDEB2CC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tense shows that an action or condition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in the future.</w:t>
      </w:r>
    </w:p>
    <w:p w14:paraId="0CF5209A" w14:textId="77777777" w:rsidR="003431A9" w:rsidRPr="00663C20" w:rsidRDefault="003431A9" w:rsidP="00663C20">
      <w:pPr>
        <w:numPr>
          <w:ilvl w:val="1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Soon the occupants will walk on the moon.</w:t>
      </w:r>
    </w:p>
    <w:p w14:paraId="32F05C55" w14:textId="4479E30B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form of a verb expresses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or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in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4A12FF0C" w14:textId="0E7DB293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progressive forms of the three simple tenses are used to show that actions or conditions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,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, or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in progress.</w:t>
      </w:r>
    </w:p>
    <w:p w14:paraId="55CF44DA" w14:textId="77777777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Progressive Tenses</w:t>
      </w:r>
    </w:p>
    <w:p w14:paraId="0B9142B4" w14:textId="77777777" w:rsidR="003431A9" w:rsidRPr="00663C20" w:rsidRDefault="003431A9" w:rsidP="00663C20">
      <w:pPr>
        <w:numPr>
          <w:ilvl w:val="1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 Progressive:</w:t>
      </w:r>
    </w:p>
    <w:p w14:paraId="5EB8AF42" w14:textId="77777777" w:rsidR="003431A9" w:rsidRPr="00663C20" w:rsidRDefault="003431A9" w:rsidP="00663C20">
      <w:pPr>
        <w:numPr>
          <w:ilvl w:val="2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You are operating a virtual-reality model of the Apollo 11 mission.</w:t>
      </w:r>
    </w:p>
    <w:p w14:paraId="6E2855D5" w14:textId="77777777" w:rsidR="003431A9" w:rsidRPr="00663C20" w:rsidRDefault="003431A9" w:rsidP="00663C20">
      <w:pPr>
        <w:numPr>
          <w:ilvl w:val="1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Progressive:</w:t>
      </w:r>
    </w:p>
    <w:p w14:paraId="1C71CAEF" w14:textId="77777777" w:rsidR="003431A9" w:rsidRPr="00663C20" w:rsidRDefault="003431A9" w:rsidP="00663C20">
      <w:pPr>
        <w:numPr>
          <w:ilvl w:val="2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You were blasting off before.</w:t>
      </w:r>
    </w:p>
    <w:p w14:paraId="548304B8" w14:textId="77777777" w:rsidR="003431A9" w:rsidRPr="00663C20" w:rsidRDefault="003431A9" w:rsidP="00663C20">
      <w:pPr>
        <w:numPr>
          <w:ilvl w:val="1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Future Progressive:</w:t>
      </w:r>
    </w:p>
    <w:p w14:paraId="4158F523" w14:textId="77777777" w:rsidR="003431A9" w:rsidRDefault="003431A9" w:rsidP="00663C20">
      <w:pPr>
        <w:numPr>
          <w:ilvl w:val="2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You will be sharing the game with a friend.</w:t>
      </w:r>
    </w:p>
    <w:p w14:paraId="316D5146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49D3AE86" w14:textId="77777777" w:rsidR="00270156" w:rsidRPr="00663C20" w:rsidRDefault="00270156" w:rsidP="00270156">
      <w:pPr>
        <w:rPr>
          <w:rFonts w:ascii="HelloKelly" w:hAnsi="HelloKelly"/>
          <w:sz w:val="32"/>
          <w:szCs w:val="32"/>
        </w:rPr>
      </w:pPr>
    </w:p>
    <w:p w14:paraId="0CC127F2" w14:textId="77777777" w:rsidR="003431A9" w:rsidRPr="00663C20" w:rsidRDefault="003431A9" w:rsidP="00663C20">
      <w:pPr>
        <w:numPr>
          <w:ilvl w:val="0"/>
          <w:numId w:val="3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Forming Simple Tenses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663C20" w:rsidRPr="00663C20" w14:paraId="7CA3D479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26156D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10DE5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FD24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Plural</w:t>
            </w:r>
          </w:p>
        </w:tc>
      </w:tr>
      <w:tr w:rsidR="00663C20" w:rsidRPr="00663C20" w14:paraId="1A5B443A" w14:textId="77777777" w:rsidTr="00663C20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1B138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Present (present principal part)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804EC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 moonwalk.</w:t>
            </w:r>
          </w:p>
          <w:p w14:paraId="4D718908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moonwalk.</w:t>
            </w:r>
          </w:p>
          <w:p w14:paraId="17A2D3B2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He moonwalks.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A01AB2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We moonwalk.</w:t>
            </w:r>
          </w:p>
          <w:p w14:paraId="052D0000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moonwalk.</w:t>
            </w:r>
          </w:p>
          <w:p w14:paraId="2A65B19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They moonwalk.</w:t>
            </w:r>
          </w:p>
        </w:tc>
      </w:tr>
      <w:tr w:rsidR="00663C20" w:rsidRPr="00663C20" w14:paraId="4CE01E19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553266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Past (past principal part)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7B37E9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 moonwalked.</w:t>
            </w:r>
          </w:p>
          <w:p w14:paraId="1F1CE314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moonwalked.</w:t>
            </w:r>
          </w:p>
          <w:p w14:paraId="32402C7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She moonwalked.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5AB0A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We moonwalked.</w:t>
            </w:r>
          </w:p>
          <w:p w14:paraId="05AF7D1F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moonwalked.</w:t>
            </w:r>
          </w:p>
          <w:p w14:paraId="385FC39D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They moonwalked.</w:t>
            </w:r>
          </w:p>
        </w:tc>
      </w:tr>
      <w:tr w:rsidR="00663C20" w:rsidRPr="00663C20" w14:paraId="463E1DD9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EF8A89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Future (will + present part)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A2815D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 will moonwalk.</w:t>
            </w:r>
          </w:p>
          <w:p w14:paraId="21498D3A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will moonwalk.</w:t>
            </w:r>
          </w:p>
          <w:p w14:paraId="1DBBA5A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It will moonwalk.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CE4790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We will moonwalk.</w:t>
            </w:r>
          </w:p>
          <w:p w14:paraId="7E9C47FC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will moonwalk.</w:t>
            </w:r>
          </w:p>
          <w:p w14:paraId="4C82853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They will moonwalk.</w:t>
            </w:r>
          </w:p>
        </w:tc>
      </w:tr>
    </w:tbl>
    <w:p w14:paraId="580BD982" w14:textId="77777777" w:rsidR="003431A9" w:rsidRPr="00663C20" w:rsidRDefault="003431A9" w:rsidP="00663C20">
      <w:pPr>
        <w:numPr>
          <w:ilvl w:val="0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Forming Progressive Tenses</w:t>
      </w:r>
    </w:p>
    <w:p w14:paraId="59A43B99" w14:textId="6FC2F390" w:rsidR="003431A9" w:rsidRPr="00663C20" w:rsidRDefault="003431A9" w:rsidP="00663C20">
      <w:pPr>
        <w:numPr>
          <w:ilvl w:val="1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To make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form of one of these </w:t>
      </w:r>
      <w:proofErr w:type="gramStart"/>
      <w:r w:rsidRPr="00663C20">
        <w:rPr>
          <w:rFonts w:ascii="HelloKelly" w:hAnsi="HelloKelly"/>
          <w:sz w:val="32"/>
          <w:szCs w:val="32"/>
        </w:rPr>
        <w:t>tenses,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add the present, past, or future form of </w:t>
      </w:r>
      <w:r w:rsidR="00270156">
        <w:rPr>
          <w:rFonts w:ascii="HelloKelly" w:hAnsi="HelloKelly"/>
          <w:sz w:val="32"/>
          <w:szCs w:val="32"/>
          <w:u w:val="single"/>
        </w:rPr>
        <w:t>_________</w:t>
      </w:r>
      <w:r w:rsidRPr="00663C20">
        <w:rPr>
          <w:rFonts w:ascii="HelloKelly" w:hAnsi="HelloKelly"/>
          <w:sz w:val="32"/>
          <w:szCs w:val="32"/>
        </w:rPr>
        <w:t xml:space="preserve"> to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(-</w:t>
      </w:r>
      <w:proofErr w:type="spellStart"/>
      <w:r w:rsidRPr="00663C20">
        <w:rPr>
          <w:rFonts w:ascii="HelloKelly" w:hAnsi="HelloKelly"/>
          <w:sz w:val="32"/>
          <w:szCs w:val="32"/>
        </w:rPr>
        <w:t>ing</w:t>
      </w:r>
      <w:proofErr w:type="spellEnd"/>
      <w:r w:rsidRPr="00663C20">
        <w:rPr>
          <w:rFonts w:ascii="HelloKelly" w:hAnsi="HelloKelly"/>
          <w:sz w:val="32"/>
          <w:szCs w:val="32"/>
        </w:rPr>
        <w:t xml:space="preserve"> verb).</w:t>
      </w:r>
    </w:p>
    <w:p w14:paraId="0C8F4197" w14:textId="109F2578" w:rsidR="003431A9" w:rsidRPr="00663C20" w:rsidRDefault="003431A9" w:rsidP="00663C20">
      <w:pPr>
        <w:numPr>
          <w:ilvl w:val="2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Present Progressive: I </w:t>
      </w:r>
      <w:r w:rsidR="00270156">
        <w:rPr>
          <w:rFonts w:ascii="HelloKelly" w:hAnsi="HelloKelly"/>
          <w:sz w:val="32"/>
          <w:szCs w:val="32"/>
          <w:u w:val="single"/>
        </w:rPr>
        <w:t>_______</w:t>
      </w:r>
      <w:r w:rsidRPr="00663C20">
        <w:rPr>
          <w:rFonts w:ascii="HelloKelly" w:hAnsi="HelloKelly"/>
          <w:sz w:val="32"/>
          <w:szCs w:val="32"/>
        </w:rPr>
        <w:t xml:space="preserve"> moonwalking.</w:t>
      </w:r>
    </w:p>
    <w:p w14:paraId="6ED3EBA2" w14:textId="2920C7F7" w:rsidR="003431A9" w:rsidRPr="00663C20" w:rsidRDefault="003431A9" w:rsidP="00663C20">
      <w:pPr>
        <w:numPr>
          <w:ilvl w:val="2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Past Progressive: I </w:t>
      </w:r>
      <w:r w:rsidR="00270156">
        <w:rPr>
          <w:rFonts w:ascii="HelloKelly" w:hAnsi="HelloKelly"/>
          <w:sz w:val="32"/>
          <w:szCs w:val="32"/>
          <w:u w:val="single"/>
        </w:rPr>
        <w:t>_______</w:t>
      </w:r>
      <w:r w:rsidRPr="00663C20">
        <w:rPr>
          <w:rFonts w:ascii="HelloKelly" w:hAnsi="HelloKelly"/>
          <w:sz w:val="32"/>
          <w:szCs w:val="32"/>
        </w:rPr>
        <w:t xml:space="preserve"> moonwalking.</w:t>
      </w:r>
    </w:p>
    <w:p w14:paraId="5303A561" w14:textId="548DD612" w:rsidR="003431A9" w:rsidRDefault="003431A9" w:rsidP="00663C20">
      <w:pPr>
        <w:numPr>
          <w:ilvl w:val="2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Future Progressive: I </w:t>
      </w:r>
      <w:r w:rsidR="00270156">
        <w:rPr>
          <w:rFonts w:ascii="HelloKelly" w:hAnsi="HelloKelly"/>
          <w:sz w:val="32"/>
          <w:szCs w:val="32"/>
          <w:u w:val="single"/>
        </w:rPr>
        <w:t>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>moonwalking.</w:t>
      </w:r>
    </w:p>
    <w:p w14:paraId="4DEC5A12" w14:textId="77777777" w:rsidR="00663C20" w:rsidRDefault="00663C20" w:rsidP="00663C20">
      <w:pPr>
        <w:ind w:left="2160"/>
        <w:rPr>
          <w:rFonts w:ascii="HelloKelly" w:hAnsi="HelloKelly"/>
          <w:sz w:val="32"/>
          <w:szCs w:val="32"/>
        </w:rPr>
      </w:pPr>
    </w:p>
    <w:p w14:paraId="7F484A96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7: Perfect Tenses</w:t>
      </w:r>
    </w:p>
    <w:p w14:paraId="13626BD5" w14:textId="0E02C61E" w:rsidR="003431A9" w:rsidRPr="00663C20" w:rsidRDefault="003431A9" w:rsidP="00663C20">
      <w:pPr>
        <w:numPr>
          <w:ilvl w:val="0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tense places an action or condition in a stretch of time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the present.</w:t>
      </w:r>
    </w:p>
    <w:p w14:paraId="41CF904A" w14:textId="77777777" w:rsidR="003431A9" w:rsidRPr="00663C20" w:rsidRDefault="003431A9" w:rsidP="00663C20">
      <w:pPr>
        <w:numPr>
          <w:ilvl w:val="1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Many people have rafted through the Grand Canyon.</w:t>
      </w:r>
    </w:p>
    <w:p w14:paraId="52DF2C6A" w14:textId="42D183AE" w:rsidR="00663C20" w:rsidRDefault="003431A9" w:rsidP="00663C20">
      <w:pPr>
        <w:numPr>
          <w:ilvl w:val="2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People rafted through the canyon at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before the present.</w:t>
      </w:r>
    </w:p>
    <w:p w14:paraId="56B7CDED" w14:textId="10F1B9B3" w:rsidR="003431A9" w:rsidRPr="00663C20" w:rsidRDefault="003431A9" w:rsidP="00663C20">
      <w:pPr>
        <w:numPr>
          <w:ilvl w:val="0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tense places a past action or condition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>or condition.</w:t>
      </w:r>
    </w:p>
    <w:p w14:paraId="6463DAC2" w14:textId="77777777" w:rsidR="003431A9" w:rsidRPr="00663C20" w:rsidRDefault="003431A9" w:rsidP="00663C20">
      <w:pPr>
        <w:numPr>
          <w:ilvl w:val="1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After the guide had straightened the raft, we entered the rapids.</w:t>
      </w:r>
    </w:p>
    <w:p w14:paraId="65CC2043" w14:textId="77777777" w:rsidR="003431A9" w:rsidRPr="00663C20" w:rsidRDefault="003431A9" w:rsidP="00663C20">
      <w:pPr>
        <w:numPr>
          <w:ilvl w:val="2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straightening occurred </w:t>
      </w:r>
      <w:r w:rsidRPr="00663C20">
        <w:rPr>
          <w:rFonts w:ascii="HelloKelly" w:hAnsi="HelloKelly"/>
          <w:sz w:val="32"/>
          <w:szCs w:val="32"/>
          <w:u w:val="single"/>
        </w:rPr>
        <w:t>before</w:t>
      </w:r>
      <w:r w:rsidRPr="00663C20">
        <w:rPr>
          <w:rFonts w:ascii="HelloKelly" w:hAnsi="HelloKelly"/>
          <w:sz w:val="32"/>
          <w:szCs w:val="32"/>
        </w:rPr>
        <w:t xml:space="preserve"> the entering.</w:t>
      </w:r>
    </w:p>
    <w:p w14:paraId="62FE97BC" w14:textId="77777777" w:rsidR="003431A9" w:rsidRPr="00663C20" w:rsidRDefault="003431A9" w:rsidP="00663C20">
      <w:pPr>
        <w:numPr>
          <w:ilvl w:val="0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  <w:u w:val="single"/>
        </w:rPr>
        <w:t xml:space="preserve">The future perfect </w:t>
      </w:r>
      <w:r w:rsidRPr="00663C20">
        <w:rPr>
          <w:rFonts w:ascii="HelloKelly" w:hAnsi="HelloKelly"/>
          <w:sz w:val="32"/>
          <w:szCs w:val="32"/>
        </w:rPr>
        <w:t xml:space="preserve">tense places a future action or condition </w:t>
      </w:r>
      <w:r w:rsidRPr="00663C20">
        <w:rPr>
          <w:rFonts w:ascii="HelloKelly" w:hAnsi="HelloKelly"/>
          <w:sz w:val="32"/>
          <w:szCs w:val="32"/>
          <w:u w:val="single"/>
        </w:rPr>
        <w:t>before another future action</w:t>
      </w:r>
      <w:r w:rsidRPr="00663C20">
        <w:rPr>
          <w:rFonts w:ascii="HelloKelly" w:hAnsi="HelloKelly"/>
          <w:sz w:val="32"/>
          <w:szCs w:val="32"/>
        </w:rPr>
        <w:t xml:space="preserve"> or condition.</w:t>
      </w:r>
    </w:p>
    <w:p w14:paraId="5C0FE8A1" w14:textId="77777777" w:rsidR="003431A9" w:rsidRPr="00663C20" w:rsidRDefault="003431A9" w:rsidP="00663C20">
      <w:pPr>
        <w:numPr>
          <w:ilvl w:val="1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We will have cleared many rapids before the trip ends.</w:t>
      </w:r>
    </w:p>
    <w:p w14:paraId="695C4074" w14:textId="77777777" w:rsidR="003431A9" w:rsidRPr="00663C20" w:rsidRDefault="003431A9" w:rsidP="00663C20">
      <w:pPr>
        <w:numPr>
          <w:ilvl w:val="2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clearing will occur </w:t>
      </w:r>
      <w:r w:rsidRPr="00663C20">
        <w:rPr>
          <w:rFonts w:ascii="HelloKelly" w:hAnsi="HelloKelly"/>
          <w:sz w:val="32"/>
          <w:szCs w:val="32"/>
          <w:u w:val="single"/>
        </w:rPr>
        <w:t>before</w:t>
      </w:r>
      <w:r w:rsidRPr="00663C20">
        <w:rPr>
          <w:rFonts w:ascii="HelloKelly" w:hAnsi="HelloKelly"/>
          <w:sz w:val="32"/>
          <w:szCs w:val="32"/>
        </w:rPr>
        <w:t xml:space="preserve"> the ending.</w:t>
      </w:r>
    </w:p>
    <w:p w14:paraId="1321856C" w14:textId="77777777" w:rsidR="003431A9" w:rsidRPr="00663C20" w:rsidRDefault="003431A9" w:rsidP="00663C20">
      <w:pPr>
        <w:numPr>
          <w:ilvl w:val="0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Forming Perfect Tenses</w:t>
      </w:r>
    </w:p>
    <w:p w14:paraId="08084D90" w14:textId="77777777" w:rsidR="003431A9" w:rsidRPr="00663C20" w:rsidRDefault="003431A9" w:rsidP="00663C20">
      <w:pPr>
        <w:numPr>
          <w:ilvl w:val="1"/>
          <w:numId w:val="35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To form the present perfect, past perfect, or future perfect tenses, add the present, past, or future form of </w:t>
      </w:r>
      <w:r w:rsidRPr="00663C20">
        <w:rPr>
          <w:rFonts w:ascii="HelloKelly" w:hAnsi="HelloKelly"/>
          <w:i/>
          <w:iCs/>
          <w:sz w:val="32"/>
          <w:szCs w:val="32"/>
          <w:u w:val="single"/>
        </w:rPr>
        <w:t>have</w:t>
      </w:r>
      <w:r w:rsidRPr="00663C20">
        <w:rPr>
          <w:rFonts w:ascii="HelloKelly" w:hAnsi="HelloKelly"/>
          <w:sz w:val="32"/>
          <w:szCs w:val="32"/>
        </w:rPr>
        <w:t xml:space="preserve"> to the </w:t>
      </w:r>
      <w:r w:rsidRPr="00663C20">
        <w:rPr>
          <w:rFonts w:ascii="HelloKelly" w:hAnsi="HelloKelly"/>
          <w:sz w:val="32"/>
          <w:szCs w:val="32"/>
          <w:u w:val="single"/>
        </w:rPr>
        <w:t>past participle</w:t>
      </w:r>
      <w:r w:rsidRPr="00663C20">
        <w:rPr>
          <w:rFonts w:ascii="HelloKelly" w:hAnsi="HelloKelly"/>
          <w:sz w:val="32"/>
          <w:szCs w:val="32"/>
        </w:rPr>
        <w:t>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663C20" w:rsidRPr="00663C20" w14:paraId="4C56FEA9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94522C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21390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96841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Plural</w:t>
            </w:r>
          </w:p>
        </w:tc>
      </w:tr>
      <w:tr w:rsidR="00663C20" w:rsidRPr="00663C20" w14:paraId="5CE4A361" w14:textId="77777777" w:rsidTr="00663C20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74872A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 Perfect</w:t>
            </w:r>
          </w:p>
          <w:p w14:paraId="5172341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i/>
                <w:iCs/>
                <w:sz w:val="32"/>
                <w:szCs w:val="32"/>
              </w:rPr>
              <w:t>has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 xml:space="preserve"> or </w:t>
            </w:r>
            <w:r w:rsidRPr="00663C20">
              <w:rPr>
                <w:rFonts w:ascii="HelloKelly" w:hAnsi="HelloKelly"/>
                <w:i/>
                <w:iCs/>
                <w:sz w:val="32"/>
                <w:szCs w:val="32"/>
              </w:rPr>
              <w:t>have</w:t>
            </w:r>
            <w:r w:rsidRPr="00663C20">
              <w:rPr>
                <w:rFonts w:ascii="HelloKelly" w:hAnsi="HelloKelly"/>
                <w:sz w:val="32"/>
                <w:szCs w:val="32"/>
              </w:rPr>
              <w:t xml:space="preserve"> + past participle)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4459E7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 have rafted.</w:t>
            </w:r>
          </w:p>
          <w:p w14:paraId="4A39B1B5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have rafted.</w:t>
            </w:r>
          </w:p>
          <w:p w14:paraId="22634ED6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She has rafted.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D438AA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We have rafted.</w:t>
            </w:r>
          </w:p>
          <w:p w14:paraId="268EB231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have rafted.</w:t>
            </w:r>
          </w:p>
          <w:p w14:paraId="4B56D2D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They have rafted.</w:t>
            </w:r>
          </w:p>
        </w:tc>
      </w:tr>
      <w:tr w:rsidR="00663C20" w:rsidRPr="00663C20" w14:paraId="70A85F62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5CAF6E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Perfect</w:t>
            </w:r>
          </w:p>
          <w:p w14:paraId="60C2FE1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i/>
                <w:iCs/>
                <w:sz w:val="32"/>
                <w:szCs w:val="32"/>
              </w:rPr>
              <w:t>had</w:t>
            </w:r>
            <w:proofErr w:type="gramEnd"/>
            <w:r w:rsidRPr="00663C20">
              <w:rPr>
                <w:rFonts w:ascii="HelloKelly" w:hAnsi="HelloKelly"/>
                <w:sz w:val="32"/>
                <w:szCs w:val="32"/>
              </w:rPr>
              <w:t xml:space="preserve"> + past participle)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9A2D6B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 had rafted.</w:t>
            </w:r>
          </w:p>
          <w:p w14:paraId="3CCD27C8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had rafted.</w:t>
            </w:r>
          </w:p>
          <w:p w14:paraId="257BE93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He had rafted.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ADC5DC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We had rafted.</w:t>
            </w:r>
          </w:p>
          <w:p w14:paraId="2E8C4038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had rafted.</w:t>
            </w:r>
          </w:p>
          <w:p w14:paraId="55888021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They had rafted.</w:t>
            </w:r>
          </w:p>
        </w:tc>
      </w:tr>
      <w:tr w:rsidR="00663C20" w:rsidRPr="00663C20" w14:paraId="3ADACA17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6013F0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Future Perfect</w:t>
            </w:r>
          </w:p>
          <w:p w14:paraId="2EE98FDE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(</w:t>
            </w:r>
            <w:proofErr w:type="gramStart"/>
            <w:r w:rsidRPr="00663C20">
              <w:rPr>
                <w:rFonts w:ascii="HelloKelly" w:hAnsi="HelloKelly"/>
                <w:i/>
                <w:iCs/>
                <w:sz w:val="32"/>
                <w:szCs w:val="32"/>
              </w:rPr>
              <w:t>will</w:t>
            </w:r>
            <w:proofErr w:type="gramEnd"/>
            <w:r w:rsidRPr="00663C20">
              <w:rPr>
                <w:rFonts w:ascii="HelloKelly" w:hAnsi="HelloKelly"/>
                <w:i/>
                <w:iCs/>
                <w:sz w:val="32"/>
                <w:szCs w:val="32"/>
              </w:rPr>
              <w:t xml:space="preserve"> have </w:t>
            </w:r>
            <w:r w:rsidRPr="00663C20">
              <w:rPr>
                <w:rFonts w:ascii="HelloKelly" w:hAnsi="HelloKelly"/>
                <w:sz w:val="32"/>
                <w:szCs w:val="32"/>
              </w:rPr>
              <w:t>+ past participle)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40FB88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I will have rafted.</w:t>
            </w:r>
          </w:p>
          <w:p w14:paraId="44FE7FF9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will have rafted.</w:t>
            </w:r>
          </w:p>
          <w:p w14:paraId="72805F0D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She will have rafted.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B6FA2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We will have rafted.</w:t>
            </w:r>
          </w:p>
          <w:p w14:paraId="348661B5" w14:textId="77777777" w:rsidR="00663C20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You will have rafted.</w:t>
            </w:r>
          </w:p>
          <w:p w14:paraId="225F3E03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They will have rafted.</w:t>
            </w:r>
          </w:p>
        </w:tc>
      </w:tr>
    </w:tbl>
    <w:p w14:paraId="76879564" w14:textId="77777777" w:rsidR="00663C20" w:rsidRDefault="00663C20" w:rsidP="00663C20">
      <w:pPr>
        <w:rPr>
          <w:rFonts w:ascii="HelloKelly" w:hAnsi="HelloKelly"/>
          <w:sz w:val="32"/>
          <w:szCs w:val="32"/>
        </w:rPr>
      </w:pPr>
    </w:p>
    <w:p w14:paraId="383FF3E3" w14:textId="77777777" w:rsidR="00270156" w:rsidRDefault="00270156" w:rsidP="00663C20">
      <w:pPr>
        <w:rPr>
          <w:rFonts w:ascii="HelloKelly" w:hAnsi="HelloKelly"/>
          <w:sz w:val="32"/>
          <w:szCs w:val="32"/>
        </w:rPr>
      </w:pPr>
    </w:p>
    <w:p w14:paraId="087C29CE" w14:textId="77777777" w:rsidR="00270156" w:rsidRDefault="00270156" w:rsidP="00663C20">
      <w:pPr>
        <w:rPr>
          <w:rFonts w:ascii="HelloKelly" w:hAnsi="HelloKelly"/>
          <w:sz w:val="32"/>
          <w:szCs w:val="32"/>
        </w:rPr>
      </w:pPr>
    </w:p>
    <w:p w14:paraId="1E5C6B40" w14:textId="77777777" w:rsidR="00270156" w:rsidRDefault="00270156" w:rsidP="00663C20">
      <w:pPr>
        <w:rPr>
          <w:rFonts w:ascii="HelloKelly" w:hAnsi="HelloKelly"/>
          <w:sz w:val="32"/>
          <w:szCs w:val="32"/>
        </w:rPr>
      </w:pPr>
    </w:p>
    <w:p w14:paraId="4A7B10A4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8: Using Verb Tenses</w:t>
      </w:r>
    </w:p>
    <w:p w14:paraId="6E3A5265" w14:textId="22D5BD7C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A good writer uses </w:t>
      </w:r>
      <w:r w:rsidR="00270156">
        <w:rPr>
          <w:rFonts w:ascii="HelloKelly" w:hAnsi="HelloKelly"/>
          <w:sz w:val="32"/>
          <w:szCs w:val="32"/>
          <w:u w:val="single"/>
        </w:rPr>
        <w:t>______________________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>to indicate that events occur at different times.</w:t>
      </w:r>
    </w:p>
    <w:p w14:paraId="4E77DF55" w14:textId="4393F2D6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If you do not need to indicate a change of time, </w:t>
      </w:r>
      <w:r w:rsidR="00270156">
        <w:rPr>
          <w:rFonts w:ascii="HelloKelly" w:hAnsi="HelloKelly"/>
          <w:sz w:val="32"/>
          <w:szCs w:val="32"/>
          <w:u w:val="single"/>
        </w:rPr>
        <w:t>_________________________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 </w:t>
      </w:r>
      <w:r w:rsidRPr="00663C20">
        <w:rPr>
          <w:rFonts w:ascii="HelloKelly" w:hAnsi="HelloKelly"/>
          <w:sz w:val="32"/>
          <w:szCs w:val="32"/>
        </w:rPr>
        <w:t>from one tense to another.</w:t>
      </w:r>
    </w:p>
    <w:p w14:paraId="67BF966B" w14:textId="77777777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Writing about the Present</w:t>
      </w:r>
    </w:p>
    <w:p w14:paraId="3BFA7F35" w14:textId="1417FACC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present tenses convey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and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that occur in 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13EEE328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When you write about the present, you can use the present tense, present perfect tense, and present progressive form.</w:t>
      </w:r>
    </w:p>
    <w:p w14:paraId="4E8D3346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Present: People ride many animals besides horses.</w:t>
      </w:r>
    </w:p>
    <w:p w14:paraId="19F4D1AF" w14:textId="67FA161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Present Perfect: Indians have trained </w:t>
      </w:r>
      <w:r w:rsidR="00270156">
        <w:rPr>
          <w:rFonts w:ascii="HelloKelly" w:hAnsi="HelloKelly"/>
          <w:sz w:val="32"/>
          <w:szCs w:val="32"/>
        </w:rPr>
        <w:t>elephants for thousands of year</w:t>
      </w:r>
      <w:r w:rsidRPr="00663C20">
        <w:rPr>
          <w:rFonts w:ascii="HelloKelly" w:hAnsi="HelloKelly"/>
          <w:sz w:val="32"/>
          <w:szCs w:val="32"/>
        </w:rPr>
        <w:t>s.</w:t>
      </w:r>
    </w:p>
    <w:p w14:paraId="601CE477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Present Progressive: Elephant handlers are continuing an old tradition.</w:t>
      </w:r>
    </w:p>
    <w:p w14:paraId="4F75846B" w14:textId="77777777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Writing about the Past</w:t>
      </w:r>
    </w:p>
    <w:p w14:paraId="6A65D8E1" w14:textId="661A9EE0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past tenses convey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and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that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in the past.</w:t>
      </w:r>
    </w:p>
    <w:p w14:paraId="603E3209" w14:textId="12E71694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When you write about the past, you can use past verb forms to indicate the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4D127E9A" w14:textId="007D0335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Using these forms correctly will make it easier for readers to </w:t>
      </w:r>
      <w:r w:rsidR="00270156">
        <w:rPr>
          <w:rFonts w:ascii="HelloKelly" w:hAnsi="HelloKelly"/>
          <w:sz w:val="32"/>
          <w:szCs w:val="32"/>
          <w:u w:val="single"/>
        </w:rPr>
        <w:t>_____________________________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598FB309" w14:textId="77777777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Writing about the Past, cont.</w:t>
      </w:r>
    </w:p>
    <w:p w14:paraId="78D438FB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Past: In 218 B.C., Hannibal’s army crossed the Alps with elephants.</w:t>
      </w:r>
    </w:p>
    <w:p w14:paraId="009AF7CA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Perfect: Other generals had used elephants in war before Hannibal did.</w:t>
      </w:r>
    </w:p>
    <w:p w14:paraId="5420A493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Past Progressive: Hannibal’s elephants were scaring the Roman army’s horses, as well as its soldiers.</w:t>
      </w:r>
    </w:p>
    <w:p w14:paraId="03566AFB" w14:textId="77777777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Writing about the Future</w:t>
      </w:r>
    </w:p>
    <w:p w14:paraId="2552DA61" w14:textId="35FADB98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The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tenses convey actions and conditions that are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769081BE" w14:textId="383007CA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By using different future verb forms, you can show how future events are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20CE534E" w14:textId="77777777" w:rsidR="003431A9" w:rsidRPr="00663C20" w:rsidRDefault="003431A9" w:rsidP="00663C20">
      <w:pPr>
        <w:numPr>
          <w:ilvl w:val="0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Writing about the Future, cont.</w:t>
      </w:r>
    </w:p>
    <w:p w14:paraId="265EA5CA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Future: Maybe you will ride an elephant one day.</w:t>
      </w:r>
    </w:p>
    <w:p w14:paraId="180AF0AE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Future Perfect: By the time you are an adult, perhaps elephants will have survived threats to their existence.</w:t>
      </w:r>
    </w:p>
    <w:p w14:paraId="76C002D2" w14:textId="77777777" w:rsidR="003431A9" w:rsidRPr="00663C20" w:rsidRDefault="003431A9" w:rsidP="00663C20">
      <w:pPr>
        <w:numPr>
          <w:ilvl w:val="1"/>
          <w:numId w:val="4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Future Progressive: Elephant herds will be prospering with protection.</w:t>
      </w:r>
    </w:p>
    <w:p w14:paraId="3F393AA9" w14:textId="77777777" w:rsidR="00663C20" w:rsidRDefault="00663C20" w:rsidP="00663C20">
      <w:pPr>
        <w:rPr>
          <w:rFonts w:ascii="HelloKelly" w:hAnsi="HelloKelly"/>
          <w:sz w:val="32"/>
          <w:szCs w:val="32"/>
        </w:rPr>
      </w:pPr>
    </w:p>
    <w:p w14:paraId="118C2F5A" w14:textId="77777777" w:rsidR="00663C20" w:rsidRPr="00270156" w:rsidRDefault="00663C20" w:rsidP="00663C20">
      <w:pPr>
        <w:rPr>
          <w:rFonts w:ascii="HelloKelly" w:hAnsi="HelloKelly"/>
          <w:b/>
          <w:sz w:val="32"/>
          <w:szCs w:val="32"/>
        </w:rPr>
      </w:pPr>
      <w:r w:rsidRPr="00270156">
        <w:rPr>
          <w:rFonts w:ascii="HelloKelly" w:hAnsi="HelloKelly"/>
          <w:b/>
          <w:sz w:val="32"/>
          <w:szCs w:val="32"/>
        </w:rPr>
        <w:t>Lesson 9: Troublesome Verb Pairs</w:t>
      </w:r>
    </w:p>
    <w:p w14:paraId="4A014DE3" w14:textId="411CA212" w:rsidR="003431A9" w:rsidRPr="00663C20" w:rsidRDefault="003431A9" w:rsidP="00663C20">
      <w:pPr>
        <w:numPr>
          <w:ilvl w:val="0"/>
          <w:numId w:val="4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Some verbs seem similar but are actually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 xml:space="preserve">words with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meanings.</w:t>
      </w:r>
    </w:p>
    <w:p w14:paraId="2F15CE2A" w14:textId="5CB30A89" w:rsidR="003431A9" w:rsidRPr="00663C20" w:rsidRDefault="00270156" w:rsidP="00663C20">
      <w:pPr>
        <w:numPr>
          <w:ilvl w:val="0"/>
          <w:numId w:val="46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verb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pairs include </w:t>
      </w:r>
      <w:r w:rsidR="003431A9" w:rsidRPr="00663C20">
        <w:rPr>
          <w:rFonts w:ascii="HelloKelly" w:hAnsi="HelloKelly"/>
          <w:i/>
          <w:iCs/>
          <w:sz w:val="32"/>
          <w:szCs w:val="32"/>
        </w:rPr>
        <w:t>lie</w:t>
      </w:r>
      <w:r w:rsidR="003431A9" w:rsidRPr="00663C20">
        <w:rPr>
          <w:rFonts w:ascii="HelloKelly" w:hAnsi="HelloKelly"/>
          <w:sz w:val="32"/>
          <w:szCs w:val="32"/>
        </w:rPr>
        <w:t xml:space="preserve"> and </w:t>
      </w:r>
      <w:r w:rsidR="003431A9" w:rsidRPr="00663C20">
        <w:rPr>
          <w:rFonts w:ascii="HelloKelly" w:hAnsi="HelloKelly"/>
          <w:i/>
          <w:iCs/>
          <w:sz w:val="32"/>
          <w:szCs w:val="32"/>
        </w:rPr>
        <w:t>lay</w:t>
      </w:r>
      <w:r w:rsidR="003431A9" w:rsidRPr="00663C20">
        <w:rPr>
          <w:rFonts w:ascii="HelloKelly" w:hAnsi="HelloKelly"/>
          <w:sz w:val="32"/>
          <w:szCs w:val="32"/>
        </w:rPr>
        <w:t xml:space="preserve">, </w:t>
      </w:r>
      <w:r w:rsidR="003431A9" w:rsidRPr="00663C20">
        <w:rPr>
          <w:rFonts w:ascii="HelloKelly" w:hAnsi="HelloKelly"/>
          <w:i/>
          <w:iCs/>
          <w:sz w:val="32"/>
          <w:szCs w:val="32"/>
        </w:rPr>
        <w:t>sit</w:t>
      </w:r>
      <w:r w:rsidR="003431A9" w:rsidRPr="00663C20">
        <w:rPr>
          <w:rFonts w:ascii="HelloKelly" w:hAnsi="HelloKelly"/>
          <w:sz w:val="32"/>
          <w:szCs w:val="32"/>
        </w:rPr>
        <w:t xml:space="preserve"> and </w:t>
      </w:r>
      <w:r w:rsidR="003431A9" w:rsidRPr="00663C20">
        <w:rPr>
          <w:rFonts w:ascii="HelloKelly" w:hAnsi="HelloKelly"/>
          <w:i/>
          <w:iCs/>
          <w:sz w:val="32"/>
          <w:szCs w:val="32"/>
        </w:rPr>
        <w:t>set</w:t>
      </w:r>
      <w:r w:rsidR="003431A9" w:rsidRPr="00663C20">
        <w:rPr>
          <w:rFonts w:ascii="HelloKelly" w:hAnsi="HelloKelly"/>
          <w:sz w:val="32"/>
          <w:szCs w:val="32"/>
        </w:rPr>
        <w:t xml:space="preserve">, </w:t>
      </w:r>
      <w:r w:rsidR="003431A9" w:rsidRPr="00663C20">
        <w:rPr>
          <w:rFonts w:ascii="HelloKelly" w:hAnsi="HelloKelly"/>
          <w:i/>
          <w:iCs/>
          <w:sz w:val="32"/>
          <w:szCs w:val="32"/>
        </w:rPr>
        <w:t>rise</w:t>
      </w:r>
      <w:r w:rsidR="003431A9" w:rsidRPr="00663C20">
        <w:rPr>
          <w:rFonts w:ascii="HelloKelly" w:hAnsi="HelloKelly"/>
          <w:sz w:val="32"/>
          <w:szCs w:val="32"/>
        </w:rPr>
        <w:t xml:space="preserve"> and </w:t>
      </w:r>
      <w:r w:rsidR="003431A9" w:rsidRPr="00663C20">
        <w:rPr>
          <w:rFonts w:ascii="HelloKelly" w:hAnsi="HelloKelly"/>
          <w:i/>
          <w:iCs/>
          <w:sz w:val="32"/>
          <w:szCs w:val="32"/>
        </w:rPr>
        <w:t>raise</w:t>
      </w:r>
      <w:r w:rsidR="003431A9" w:rsidRPr="00663C20">
        <w:rPr>
          <w:rFonts w:ascii="HelloKelly" w:hAnsi="HelloKelly"/>
          <w:sz w:val="32"/>
          <w:szCs w:val="32"/>
        </w:rPr>
        <w:t xml:space="preserve">, and </w:t>
      </w:r>
      <w:r w:rsidR="003431A9" w:rsidRPr="00663C20">
        <w:rPr>
          <w:rFonts w:ascii="HelloKelly" w:hAnsi="HelloKelly"/>
          <w:i/>
          <w:iCs/>
          <w:sz w:val="32"/>
          <w:szCs w:val="32"/>
        </w:rPr>
        <w:t>let</w:t>
      </w:r>
      <w:r w:rsidR="003431A9" w:rsidRPr="00663C20">
        <w:rPr>
          <w:rFonts w:ascii="HelloKelly" w:hAnsi="HelloKelly"/>
          <w:sz w:val="32"/>
          <w:szCs w:val="32"/>
        </w:rPr>
        <w:t xml:space="preserve"> and </w:t>
      </w:r>
      <w:r w:rsidR="003431A9" w:rsidRPr="00663C20">
        <w:rPr>
          <w:rFonts w:ascii="HelloKelly" w:hAnsi="HelloKelly"/>
          <w:i/>
          <w:iCs/>
          <w:sz w:val="32"/>
          <w:szCs w:val="32"/>
        </w:rPr>
        <w:t>leave</w:t>
      </w:r>
      <w:r w:rsidR="003431A9" w:rsidRPr="00663C20">
        <w:rPr>
          <w:rFonts w:ascii="HelloKelly" w:hAnsi="HelloKelly"/>
          <w:sz w:val="32"/>
          <w:szCs w:val="32"/>
        </w:rPr>
        <w:t>.</w:t>
      </w:r>
    </w:p>
    <w:p w14:paraId="7292ECC8" w14:textId="77777777" w:rsidR="003431A9" w:rsidRPr="00663C20" w:rsidRDefault="003431A9" w:rsidP="00663C20">
      <w:pPr>
        <w:numPr>
          <w:ilvl w:val="0"/>
          <w:numId w:val="4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Lie and Lay</w:t>
      </w:r>
    </w:p>
    <w:p w14:paraId="0992B875" w14:textId="60C70190" w:rsidR="003431A9" w:rsidRPr="00663C20" w:rsidRDefault="00270156" w:rsidP="00663C20">
      <w:pPr>
        <w:numPr>
          <w:ilvl w:val="1"/>
          <w:numId w:val="46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</w:t>
      </w:r>
      <w:r w:rsidR="003431A9" w:rsidRPr="00663C20">
        <w:rPr>
          <w:rFonts w:ascii="HelloKelly" w:hAnsi="HelloKelly"/>
          <w:sz w:val="32"/>
          <w:szCs w:val="32"/>
        </w:rPr>
        <w:t xml:space="preserve">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means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“to rest in a flat position.” It does not take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an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="003431A9" w:rsidRPr="00663C20">
        <w:rPr>
          <w:rFonts w:ascii="HelloKelly" w:hAnsi="HelloKelly"/>
          <w:sz w:val="32"/>
          <w:szCs w:val="32"/>
        </w:rPr>
        <w:t>.</w:t>
      </w:r>
    </w:p>
    <w:p w14:paraId="5CBB2776" w14:textId="77777777" w:rsidR="003431A9" w:rsidRPr="00663C20" w:rsidRDefault="003431A9" w:rsidP="00663C20">
      <w:pPr>
        <w:numPr>
          <w:ilvl w:val="2"/>
          <w:numId w:val="4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worker lies near the tree.</w:t>
      </w:r>
    </w:p>
    <w:p w14:paraId="12E5B43C" w14:textId="333AF720" w:rsidR="003431A9" w:rsidRPr="00663C20" w:rsidRDefault="003431A9" w:rsidP="00663C20">
      <w:pPr>
        <w:numPr>
          <w:ilvl w:val="1"/>
          <w:numId w:val="4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Lay means </w:t>
      </w:r>
      <w:r w:rsidRPr="00663C20">
        <w:rPr>
          <w:rFonts w:ascii="HelloKelly" w:hAnsi="HelloKelly"/>
          <w:sz w:val="32"/>
          <w:szCs w:val="32"/>
          <w:u w:val="single"/>
        </w:rPr>
        <w:t>“</w:t>
      </w:r>
      <w:r w:rsidR="00270156">
        <w:rPr>
          <w:rFonts w:ascii="HelloKelly" w:hAnsi="HelloKelly"/>
          <w:sz w:val="32"/>
          <w:szCs w:val="32"/>
          <w:u w:val="single"/>
        </w:rPr>
        <w:t>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.” </w:t>
      </w:r>
      <w:r w:rsidRPr="00663C20">
        <w:rPr>
          <w:rFonts w:ascii="HelloKelly" w:hAnsi="HelloKelly"/>
          <w:sz w:val="32"/>
          <w:szCs w:val="32"/>
        </w:rPr>
        <w:t xml:space="preserve">It does take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p w14:paraId="11401786" w14:textId="77777777" w:rsidR="003431A9" w:rsidRDefault="003431A9" w:rsidP="00663C20">
      <w:pPr>
        <w:numPr>
          <w:ilvl w:val="2"/>
          <w:numId w:val="46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He lays a bucket near the tree.</w:t>
      </w:r>
    </w:p>
    <w:p w14:paraId="5A8B3E8E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2AEBB24B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2F239F85" w14:textId="77777777" w:rsidR="00270156" w:rsidRDefault="00270156" w:rsidP="00270156">
      <w:pPr>
        <w:rPr>
          <w:rFonts w:ascii="HelloKelly" w:hAnsi="HelloKelly"/>
          <w:sz w:val="32"/>
          <w:szCs w:val="32"/>
        </w:rPr>
      </w:pPr>
    </w:p>
    <w:p w14:paraId="04AB749B" w14:textId="77777777" w:rsidR="00270156" w:rsidRPr="00663C20" w:rsidRDefault="00270156" w:rsidP="00270156">
      <w:pPr>
        <w:rPr>
          <w:rFonts w:ascii="HelloKelly" w:hAnsi="HelloKelly"/>
          <w:sz w:val="32"/>
          <w:szCs w:val="32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663C20" w:rsidRPr="00663C20" w14:paraId="20CE13EB" w14:textId="77777777" w:rsidTr="00663C20">
        <w:trPr>
          <w:trHeight w:val="667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32C38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54578E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AFBC0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Participle</w:t>
            </w:r>
          </w:p>
        </w:tc>
      </w:tr>
      <w:tr w:rsidR="00663C20" w:rsidRPr="00663C20" w14:paraId="16D07397" w14:textId="77777777" w:rsidTr="00663C20">
        <w:trPr>
          <w:trHeight w:val="667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DEE61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Lie/lies: Al lies down.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2D6096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Lay: Al lay down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DF33B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Lain: Al has lain down.</w:t>
            </w:r>
          </w:p>
        </w:tc>
      </w:tr>
      <w:tr w:rsidR="00663C20" w:rsidRPr="00663C20" w14:paraId="5301BC72" w14:textId="77777777" w:rsidTr="00663C20">
        <w:trPr>
          <w:trHeight w:val="667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F157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Lay/lays: Al lays the sponge down.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1827A3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Laid: Al laid the sponge down.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B5802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Laid: Al has laid the sponge down.</w:t>
            </w:r>
          </w:p>
        </w:tc>
      </w:tr>
    </w:tbl>
    <w:p w14:paraId="78274496" w14:textId="77777777" w:rsidR="00270156" w:rsidRDefault="00270156" w:rsidP="00270156">
      <w:pPr>
        <w:ind w:left="720"/>
        <w:rPr>
          <w:rFonts w:ascii="HelloKelly" w:hAnsi="HelloKelly"/>
          <w:sz w:val="32"/>
          <w:szCs w:val="32"/>
        </w:rPr>
      </w:pPr>
    </w:p>
    <w:p w14:paraId="157F3704" w14:textId="77777777" w:rsidR="00270156" w:rsidRDefault="00270156" w:rsidP="00270156">
      <w:pPr>
        <w:ind w:left="720"/>
        <w:rPr>
          <w:rFonts w:ascii="HelloKelly" w:hAnsi="HelloKelly"/>
          <w:sz w:val="32"/>
          <w:szCs w:val="32"/>
        </w:rPr>
      </w:pPr>
    </w:p>
    <w:p w14:paraId="04A73351" w14:textId="77777777" w:rsidR="003431A9" w:rsidRPr="00663C20" w:rsidRDefault="003431A9" w:rsidP="00663C20">
      <w:pPr>
        <w:numPr>
          <w:ilvl w:val="0"/>
          <w:numId w:val="48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Sit and Set</w:t>
      </w:r>
    </w:p>
    <w:p w14:paraId="1D684BFF" w14:textId="3D854A3D" w:rsidR="003431A9" w:rsidRPr="00663C20" w:rsidRDefault="003431A9" w:rsidP="00663C20">
      <w:pPr>
        <w:numPr>
          <w:ilvl w:val="1"/>
          <w:numId w:val="48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Sit means </w:t>
      </w:r>
      <w:r w:rsidRPr="00663C20">
        <w:rPr>
          <w:rFonts w:ascii="HelloKelly" w:hAnsi="HelloKelly"/>
          <w:sz w:val="32"/>
          <w:szCs w:val="32"/>
          <w:u w:val="single"/>
        </w:rPr>
        <w:t>“</w:t>
      </w:r>
      <w:r w:rsidR="00270156">
        <w:rPr>
          <w:rFonts w:ascii="HelloKelly" w:hAnsi="HelloKelly"/>
          <w:sz w:val="32"/>
          <w:szCs w:val="32"/>
          <w:u w:val="single"/>
        </w:rPr>
        <w:t>______________________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.”  </w:t>
      </w:r>
      <w:r w:rsidRPr="00663C20">
        <w:rPr>
          <w:rFonts w:ascii="HelloKelly" w:hAnsi="HelloKelly"/>
          <w:sz w:val="32"/>
          <w:szCs w:val="32"/>
        </w:rPr>
        <w:t>It does not take an object.</w:t>
      </w:r>
    </w:p>
    <w:p w14:paraId="45383780" w14:textId="77777777" w:rsidR="003431A9" w:rsidRPr="00663C20" w:rsidRDefault="003431A9" w:rsidP="00663C20">
      <w:pPr>
        <w:numPr>
          <w:ilvl w:val="2"/>
          <w:numId w:val="48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The worker sits by the window.</w:t>
      </w:r>
    </w:p>
    <w:p w14:paraId="18B5F661" w14:textId="1E890E62" w:rsidR="003431A9" w:rsidRPr="00663C20" w:rsidRDefault="003431A9" w:rsidP="00663C20">
      <w:pPr>
        <w:numPr>
          <w:ilvl w:val="1"/>
          <w:numId w:val="48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Set means </w:t>
      </w:r>
      <w:r w:rsidRPr="00663C20">
        <w:rPr>
          <w:rFonts w:ascii="HelloKelly" w:hAnsi="HelloKelly"/>
          <w:sz w:val="32"/>
          <w:szCs w:val="32"/>
          <w:u w:val="single"/>
        </w:rPr>
        <w:t>“</w:t>
      </w:r>
      <w:r w:rsidR="00270156">
        <w:rPr>
          <w:rFonts w:ascii="HelloKelly" w:hAnsi="HelloKelly"/>
          <w:sz w:val="32"/>
          <w:szCs w:val="32"/>
          <w:u w:val="single"/>
        </w:rPr>
        <w:t>______________________</w:t>
      </w:r>
      <w:r w:rsidRPr="00663C20">
        <w:rPr>
          <w:rFonts w:ascii="HelloKelly" w:hAnsi="HelloKelly"/>
          <w:sz w:val="32"/>
          <w:szCs w:val="32"/>
          <w:u w:val="single"/>
        </w:rPr>
        <w:t xml:space="preserve">.” </w:t>
      </w:r>
      <w:r w:rsidRPr="00663C20">
        <w:rPr>
          <w:rFonts w:ascii="HelloKelly" w:hAnsi="HelloKelly"/>
          <w:sz w:val="32"/>
          <w:szCs w:val="32"/>
        </w:rPr>
        <w:t>It does take an object.</w:t>
      </w:r>
    </w:p>
    <w:p w14:paraId="17B9A8A7" w14:textId="77777777" w:rsidR="003431A9" w:rsidRPr="00663C20" w:rsidRDefault="003431A9" w:rsidP="00663C20">
      <w:pPr>
        <w:numPr>
          <w:ilvl w:val="2"/>
          <w:numId w:val="48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He sets the squeegee near the sill.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663C20" w:rsidRPr="00663C20" w14:paraId="5757B9BB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87D819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A1139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F37EE3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Participle</w:t>
            </w:r>
          </w:p>
        </w:tc>
      </w:tr>
      <w:tr w:rsidR="00663C20" w:rsidRPr="00663C20" w14:paraId="1A6D7010" w14:textId="77777777" w:rsidTr="00663C20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7D3105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Sit/sits: He sits on the ledge.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CE70D8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Sat: He sat on the ledge.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CBFB1D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Sat: He has sat on the ledge.</w:t>
            </w:r>
          </w:p>
        </w:tc>
      </w:tr>
      <w:tr w:rsidR="00663C20" w:rsidRPr="00663C20" w14:paraId="24F63245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70D832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Set/sets: Amy sets down the screen.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22F3D2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Set: Amy set down the screen.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F08A4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Set: Amy has set down the screen.</w:t>
            </w:r>
          </w:p>
        </w:tc>
      </w:tr>
    </w:tbl>
    <w:p w14:paraId="13F33E70" w14:textId="77777777" w:rsidR="003431A9" w:rsidRPr="00663C20" w:rsidRDefault="003431A9" w:rsidP="00663C20">
      <w:pPr>
        <w:numPr>
          <w:ilvl w:val="0"/>
          <w:numId w:val="4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Rise and Raise</w:t>
      </w:r>
    </w:p>
    <w:p w14:paraId="75AEF918" w14:textId="78F96322" w:rsidR="003431A9" w:rsidRPr="00663C20" w:rsidRDefault="00270156" w:rsidP="00663C20">
      <w:pPr>
        <w:numPr>
          <w:ilvl w:val="1"/>
          <w:numId w:val="4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means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“to move upward” or “to get out of bed.”  It does not take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an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="003431A9" w:rsidRPr="00663C20">
        <w:rPr>
          <w:rFonts w:ascii="HelloKelly" w:hAnsi="HelloKelly"/>
          <w:sz w:val="32"/>
          <w:szCs w:val="32"/>
        </w:rPr>
        <w:t>.</w:t>
      </w:r>
    </w:p>
    <w:p w14:paraId="54970694" w14:textId="77777777" w:rsidR="003431A9" w:rsidRPr="00663C20" w:rsidRDefault="003431A9" w:rsidP="00663C20">
      <w:pPr>
        <w:numPr>
          <w:ilvl w:val="2"/>
          <w:numId w:val="4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Lee rises before dawn every morning.</w:t>
      </w:r>
    </w:p>
    <w:p w14:paraId="40E43528" w14:textId="14282EFF" w:rsidR="003431A9" w:rsidRPr="00663C20" w:rsidRDefault="00270156" w:rsidP="00663C20">
      <w:pPr>
        <w:numPr>
          <w:ilvl w:val="1"/>
          <w:numId w:val="49"/>
        </w:numPr>
        <w:rPr>
          <w:rFonts w:ascii="HelloKelly" w:hAnsi="HelloKelly"/>
          <w:sz w:val="32"/>
          <w:szCs w:val="32"/>
        </w:rPr>
      </w:pPr>
      <w:r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means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“to lift” or “to care for or bring up.”  It does take </w:t>
      </w:r>
      <w:proofErr w:type="gramStart"/>
      <w:r w:rsidR="003431A9" w:rsidRPr="00663C20">
        <w:rPr>
          <w:rFonts w:ascii="HelloKelly" w:hAnsi="HelloKelly"/>
          <w:sz w:val="32"/>
          <w:szCs w:val="32"/>
        </w:rPr>
        <w:t>an</w:t>
      </w:r>
      <w:proofErr w:type="gramEnd"/>
      <w:r w:rsidR="003431A9" w:rsidRPr="00663C20">
        <w:rPr>
          <w:rFonts w:ascii="HelloKelly" w:hAnsi="HelloKelly"/>
          <w:sz w:val="32"/>
          <w:szCs w:val="32"/>
        </w:rPr>
        <w:t xml:space="preserve"> </w:t>
      </w:r>
      <w:r>
        <w:rPr>
          <w:rFonts w:ascii="HelloKelly" w:hAnsi="HelloKelly"/>
          <w:sz w:val="32"/>
          <w:szCs w:val="32"/>
          <w:u w:val="single"/>
        </w:rPr>
        <w:t>__________________</w:t>
      </w:r>
      <w:r w:rsidR="003431A9" w:rsidRPr="00663C20">
        <w:rPr>
          <w:rFonts w:ascii="HelloKelly" w:hAnsi="HelloKelly"/>
          <w:sz w:val="32"/>
          <w:szCs w:val="32"/>
        </w:rPr>
        <w:t>.</w:t>
      </w:r>
    </w:p>
    <w:p w14:paraId="0DD80DC3" w14:textId="77777777" w:rsidR="003431A9" w:rsidRDefault="003431A9" w:rsidP="00663C20">
      <w:pPr>
        <w:numPr>
          <w:ilvl w:val="2"/>
          <w:numId w:val="49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Lee raises the window.</w:t>
      </w:r>
    </w:p>
    <w:p w14:paraId="40A51621" w14:textId="77777777" w:rsidR="00270156" w:rsidRPr="00663C20" w:rsidRDefault="00270156" w:rsidP="00270156">
      <w:pPr>
        <w:ind w:left="2160"/>
        <w:rPr>
          <w:rFonts w:ascii="HelloKelly" w:hAnsi="HelloKelly"/>
          <w:sz w:val="32"/>
          <w:szCs w:val="32"/>
        </w:rPr>
      </w:pPr>
      <w:bookmarkStart w:id="0" w:name="_GoBack"/>
      <w:bookmarkEnd w:id="0"/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663C20" w:rsidRPr="00663C20" w14:paraId="1FF3D810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94973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7A7E69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506307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Participle</w:t>
            </w:r>
          </w:p>
        </w:tc>
      </w:tr>
      <w:tr w:rsidR="00663C20" w:rsidRPr="00663C20" w14:paraId="0B22BE96" w14:textId="77777777" w:rsidTr="00663C20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B4B37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Rise/rises: The hot air rises.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555A94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Rose: The hot air rose.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80E01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Risen: The hot air has risen.</w:t>
            </w:r>
          </w:p>
        </w:tc>
      </w:tr>
      <w:tr w:rsidR="00663C20" w:rsidRPr="00663C20" w14:paraId="6322CAC7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F6323E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Raise/raises: Irene raises the screen.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F265BD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Raised:  Irene raised the screen.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35EF1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Raised: Irene has raised the screen.</w:t>
            </w:r>
          </w:p>
        </w:tc>
      </w:tr>
    </w:tbl>
    <w:p w14:paraId="48CA2AAE" w14:textId="77777777" w:rsidR="003431A9" w:rsidRPr="00663C20" w:rsidRDefault="003431A9" w:rsidP="00663C20">
      <w:pPr>
        <w:numPr>
          <w:ilvl w:val="0"/>
          <w:numId w:val="5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Let and Leave </w:t>
      </w:r>
    </w:p>
    <w:p w14:paraId="0ED42EC1" w14:textId="11066FE9" w:rsidR="003431A9" w:rsidRPr="00663C20" w:rsidRDefault="003431A9" w:rsidP="00663C20">
      <w:pPr>
        <w:numPr>
          <w:ilvl w:val="1"/>
          <w:numId w:val="5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Let means “to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” or “to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.”</w:t>
      </w:r>
    </w:p>
    <w:p w14:paraId="7D1257E9" w14:textId="77777777" w:rsidR="003431A9" w:rsidRPr="00663C20" w:rsidRDefault="003431A9" w:rsidP="00663C20">
      <w:pPr>
        <w:numPr>
          <w:ilvl w:val="2"/>
          <w:numId w:val="5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Frank let his son operate the rig.</w:t>
      </w:r>
    </w:p>
    <w:p w14:paraId="43C36F85" w14:textId="68A81366" w:rsidR="003431A9" w:rsidRPr="00663C20" w:rsidRDefault="003431A9" w:rsidP="00663C20">
      <w:pPr>
        <w:numPr>
          <w:ilvl w:val="1"/>
          <w:numId w:val="5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Leave means “to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 xml:space="preserve">” or to allow something to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="00270156" w:rsidRPr="00663C20">
        <w:rPr>
          <w:rFonts w:ascii="HelloKelly" w:hAnsi="HelloKelly"/>
          <w:sz w:val="32"/>
          <w:szCs w:val="32"/>
        </w:rPr>
        <w:t xml:space="preserve"> </w:t>
      </w:r>
      <w:r w:rsidRPr="00663C20">
        <w:rPr>
          <w:rFonts w:ascii="HelloKelly" w:hAnsi="HelloKelly"/>
          <w:sz w:val="32"/>
          <w:szCs w:val="32"/>
        </w:rPr>
        <w:t>where it is.”</w:t>
      </w:r>
    </w:p>
    <w:p w14:paraId="3B9A0E1E" w14:textId="77777777" w:rsidR="003431A9" w:rsidRPr="00663C20" w:rsidRDefault="003431A9" w:rsidP="00663C20">
      <w:pPr>
        <w:numPr>
          <w:ilvl w:val="2"/>
          <w:numId w:val="5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>Marta leaves the windows closed.</w:t>
      </w:r>
    </w:p>
    <w:p w14:paraId="201C75B5" w14:textId="1217F4DB" w:rsidR="003431A9" w:rsidRPr="00663C20" w:rsidRDefault="003431A9" w:rsidP="00663C20">
      <w:pPr>
        <w:numPr>
          <w:ilvl w:val="1"/>
          <w:numId w:val="50"/>
        </w:numPr>
        <w:rPr>
          <w:rFonts w:ascii="HelloKelly" w:hAnsi="HelloKelly"/>
          <w:sz w:val="32"/>
          <w:szCs w:val="32"/>
        </w:rPr>
      </w:pPr>
      <w:r w:rsidRPr="00663C20">
        <w:rPr>
          <w:rFonts w:ascii="HelloKelly" w:hAnsi="HelloKelly"/>
          <w:sz w:val="32"/>
          <w:szCs w:val="32"/>
        </w:rPr>
        <w:t xml:space="preserve">Both let and leave may take </w:t>
      </w:r>
      <w:proofErr w:type="gramStart"/>
      <w:r w:rsidRPr="00663C20">
        <w:rPr>
          <w:rFonts w:ascii="HelloKelly" w:hAnsi="HelloKelly"/>
          <w:sz w:val="32"/>
          <w:szCs w:val="32"/>
        </w:rPr>
        <w:t>an</w:t>
      </w:r>
      <w:proofErr w:type="gramEnd"/>
      <w:r w:rsidRPr="00663C20">
        <w:rPr>
          <w:rFonts w:ascii="HelloKelly" w:hAnsi="HelloKelly"/>
          <w:sz w:val="32"/>
          <w:szCs w:val="32"/>
        </w:rPr>
        <w:t xml:space="preserve"> </w:t>
      </w:r>
      <w:r w:rsidR="00270156">
        <w:rPr>
          <w:rFonts w:ascii="HelloKelly" w:hAnsi="HelloKelly"/>
          <w:sz w:val="32"/>
          <w:szCs w:val="32"/>
          <w:u w:val="single"/>
        </w:rPr>
        <w:t>__________________</w:t>
      </w:r>
      <w:r w:rsidRPr="00663C20">
        <w:rPr>
          <w:rFonts w:ascii="HelloKelly" w:hAnsi="HelloKelly"/>
          <w:sz w:val="32"/>
          <w:szCs w:val="32"/>
        </w:rPr>
        <w:t>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663C20" w:rsidRPr="00663C20" w14:paraId="1EACBF0F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DC6E4D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Present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08019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DA02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F304E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b/>
                <w:bCs/>
                <w:sz w:val="32"/>
                <w:szCs w:val="32"/>
              </w:rPr>
              <w:t>Past Participle</w:t>
            </w:r>
          </w:p>
        </w:tc>
      </w:tr>
      <w:tr w:rsidR="00663C20" w:rsidRPr="00663C20" w14:paraId="290DDEBC" w14:textId="77777777" w:rsidTr="00663C20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2A680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Let/lets: Anna lets me help.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E6EE7A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Let: Anna let me help.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D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578ECB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Let: Anna has let me help.</w:t>
            </w:r>
          </w:p>
        </w:tc>
      </w:tr>
      <w:tr w:rsidR="00663C20" w:rsidRPr="00663C20" w14:paraId="1C2143A9" w14:textId="77777777" w:rsidTr="00663C20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2695BC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Leave/leaves: Tom leaves for work at noon.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4B130F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Left: Tom left for work at noon yesterday.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26DE0D" w14:textId="77777777" w:rsidR="003431A9" w:rsidRPr="00663C20" w:rsidRDefault="00663C20" w:rsidP="00663C20">
            <w:pPr>
              <w:rPr>
                <w:rFonts w:ascii="HelloKelly" w:hAnsi="HelloKelly"/>
                <w:sz w:val="32"/>
                <w:szCs w:val="32"/>
              </w:rPr>
            </w:pPr>
            <w:r w:rsidRPr="00663C20">
              <w:rPr>
                <w:rFonts w:ascii="HelloKelly" w:hAnsi="HelloKelly"/>
                <w:sz w:val="32"/>
                <w:szCs w:val="32"/>
              </w:rPr>
              <w:t>Left: Tom has left for work.</w:t>
            </w:r>
          </w:p>
        </w:tc>
      </w:tr>
    </w:tbl>
    <w:p w14:paraId="432D60F1" w14:textId="77777777" w:rsidR="00663C20" w:rsidRPr="00663C20" w:rsidRDefault="00663C20" w:rsidP="00663C20">
      <w:pPr>
        <w:rPr>
          <w:rFonts w:ascii="HelloKelly" w:hAnsi="HelloKelly"/>
          <w:sz w:val="32"/>
          <w:szCs w:val="32"/>
        </w:rPr>
      </w:pPr>
    </w:p>
    <w:p w14:paraId="3EECE062" w14:textId="77777777" w:rsidR="00663C20" w:rsidRDefault="00663C20" w:rsidP="00663C20">
      <w:pPr>
        <w:rPr>
          <w:rFonts w:ascii="HelloKelly" w:hAnsi="HelloKelly"/>
          <w:sz w:val="32"/>
          <w:szCs w:val="32"/>
        </w:rPr>
      </w:pPr>
    </w:p>
    <w:p w14:paraId="2068D97C" w14:textId="77777777" w:rsidR="00663C20" w:rsidRPr="00663C20" w:rsidRDefault="00663C20" w:rsidP="00663C20">
      <w:pPr>
        <w:ind w:left="2160"/>
        <w:rPr>
          <w:rFonts w:ascii="HelloKelly" w:hAnsi="HelloKelly"/>
          <w:sz w:val="32"/>
          <w:szCs w:val="32"/>
        </w:rPr>
      </w:pPr>
    </w:p>
    <w:p w14:paraId="716C2144" w14:textId="77777777" w:rsidR="00663C20" w:rsidRPr="00663C20" w:rsidRDefault="00663C20" w:rsidP="00663C20">
      <w:pPr>
        <w:rPr>
          <w:rFonts w:ascii="HelloKelly" w:hAnsi="HelloKelly"/>
          <w:sz w:val="32"/>
          <w:szCs w:val="32"/>
        </w:rPr>
      </w:pPr>
    </w:p>
    <w:sectPr w:rsidR="00663C20" w:rsidRPr="00663C20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loKelly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415"/>
    <w:multiLevelType w:val="hybridMultilevel"/>
    <w:tmpl w:val="6D26AD14"/>
    <w:lvl w:ilvl="0" w:tplc="85C2DF3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D4E60FC8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CB9A5FB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ED96527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46C42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E0EA3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F15CF92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C30C5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B18A857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">
    <w:nsid w:val="041F5AF2"/>
    <w:multiLevelType w:val="hybridMultilevel"/>
    <w:tmpl w:val="8C4E18D6"/>
    <w:lvl w:ilvl="0" w:tplc="0ABE6AD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188CCF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80B059A8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034E3B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6C03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AB4ABEE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64C676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B26A25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FE5820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">
    <w:nsid w:val="060F1487"/>
    <w:multiLevelType w:val="hybridMultilevel"/>
    <w:tmpl w:val="640A5BF4"/>
    <w:lvl w:ilvl="0" w:tplc="25ACBF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F27AB7AA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9508032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60A88F9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C6CC8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369446D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07DCCFD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AF7CDC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4B008EA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">
    <w:nsid w:val="079170A1"/>
    <w:multiLevelType w:val="hybridMultilevel"/>
    <w:tmpl w:val="4DAE9250"/>
    <w:lvl w:ilvl="0" w:tplc="9B6891D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9846330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32CABD48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FA7E7BE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08E6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D8AAB6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DCEAB8D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815E84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F412DF7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">
    <w:nsid w:val="0CC93038"/>
    <w:multiLevelType w:val="hybridMultilevel"/>
    <w:tmpl w:val="3E56DADA"/>
    <w:lvl w:ilvl="0" w:tplc="8E26BCA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964E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C5C680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59DCBC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58854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A516EFE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EB54B76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5888DB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907084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5">
    <w:nsid w:val="0CFF50B7"/>
    <w:multiLevelType w:val="hybridMultilevel"/>
    <w:tmpl w:val="7D5463D0"/>
    <w:lvl w:ilvl="0" w:tplc="9FD2A7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B4414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1A02129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ABD24AB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370A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15E570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5072A2A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40BAB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028621F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6">
    <w:nsid w:val="0EE22B66"/>
    <w:multiLevelType w:val="hybridMultilevel"/>
    <w:tmpl w:val="27E26070"/>
    <w:lvl w:ilvl="0" w:tplc="148490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C11C05B6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8184070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8884B19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61C437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A7C0F47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39CCA0C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934CE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4EDA57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7">
    <w:nsid w:val="131244F3"/>
    <w:multiLevelType w:val="hybridMultilevel"/>
    <w:tmpl w:val="B59A58CA"/>
    <w:lvl w:ilvl="0" w:tplc="D7FC68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3F841D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16DC53C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EDCA19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323CA7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B03A403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14A668B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143818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CB224CC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8">
    <w:nsid w:val="15004839"/>
    <w:multiLevelType w:val="hybridMultilevel"/>
    <w:tmpl w:val="E43EC00C"/>
    <w:lvl w:ilvl="0" w:tplc="417EEA2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950456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FD228DC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23C6B74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583EC3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62841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2A5C805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673CCD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7A3CC0F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9">
    <w:nsid w:val="17F542DC"/>
    <w:multiLevelType w:val="hybridMultilevel"/>
    <w:tmpl w:val="81AE61A4"/>
    <w:lvl w:ilvl="0" w:tplc="5DEE04F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6ED8B010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CA98D1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ACA83AF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58BE05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D4E0168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B24F56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A37AEB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31389B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0">
    <w:nsid w:val="1B2D3633"/>
    <w:multiLevelType w:val="hybridMultilevel"/>
    <w:tmpl w:val="E5048ED6"/>
    <w:lvl w:ilvl="0" w:tplc="19A05D7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1A78F076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8F981E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C1661A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CA87A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94203A1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8F40EF6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D242C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38EC22F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1">
    <w:nsid w:val="1D0629AF"/>
    <w:multiLevelType w:val="hybridMultilevel"/>
    <w:tmpl w:val="8F88CE92"/>
    <w:lvl w:ilvl="0" w:tplc="71C05F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D42A56E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86C21EC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B8E0DEC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EBC206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35BCF4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2C94854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D8F6DA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72C2DE6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2">
    <w:nsid w:val="20C270D8"/>
    <w:multiLevelType w:val="hybridMultilevel"/>
    <w:tmpl w:val="C910F600"/>
    <w:lvl w:ilvl="0" w:tplc="E78C88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96C66E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53620C0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ADE851A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CA06F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6AF4AF1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93F6A77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8FD45F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9FA865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3">
    <w:nsid w:val="22C92DDE"/>
    <w:multiLevelType w:val="hybridMultilevel"/>
    <w:tmpl w:val="AFB8AC84"/>
    <w:lvl w:ilvl="0" w:tplc="D7E4BF0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8F84489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ED9AAC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6A06F73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C91CC6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4AD076F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39883F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BDC601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94062BF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4">
    <w:nsid w:val="238E3B64"/>
    <w:multiLevelType w:val="hybridMultilevel"/>
    <w:tmpl w:val="63E26770"/>
    <w:lvl w:ilvl="0" w:tplc="C8C6D6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B9ECF4E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19E8A0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39003DE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58BCB8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1404326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8ABAA65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6A42F7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9BBCE35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5">
    <w:nsid w:val="23C02F48"/>
    <w:multiLevelType w:val="hybridMultilevel"/>
    <w:tmpl w:val="3AE0117A"/>
    <w:lvl w:ilvl="0" w:tplc="BFE0AE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D8AA7028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277063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D0A0200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3CF2A1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545A797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EB50130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DD44F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D2D499F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6">
    <w:nsid w:val="26F11DB8"/>
    <w:multiLevelType w:val="hybridMultilevel"/>
    <w:tmpl w:val="98DA4F4A"/>
    <w:lvl w:ilvl="0" w:tplc="403245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C05296C8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EB70CB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7CC87E9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9F9484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3CF84E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8B80E6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E61430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F08E05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7">
    <w:nsid w:val="272A2D37"/>
    <w:multiLevelType w:val="hybridMultilevel"/>
    <w:tmpl w:val="AD482C20"/>
    <w:lvl w:ilvl="0" w:tplc="21D421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CD8A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9FD67AC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FCCA5F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4322F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91FE511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5A0C01E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DC281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71F65AC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8">
    <w:nsid w:val="28D36BC8"/>
    <w:multiLevelType w:val="hybridMultilevel"/>
    <w:tmpl w:val="3062AC60"/>
    <w:lvl w:ilvl="0" w:tplc="4F76B3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71C706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2D02490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074AF7E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E34BF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CE0CE9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D9FAD35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78EA05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AD26011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19">
    <w:nsid w:val="2E26118A"/>
    <w:multiLevelType w:val="hybridMultilevel"/>
    <w:tmpl w:val="38325A2E"/>
    <w:lvl w:ilvl="0" w:tplc="FACE3B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DC48693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306ABB4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21BED5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AF8D2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2C0E76D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74066DC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8BB292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2116B9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0">
    <w:nsid w:val="30E91C92"/>
    <w:multiLevelType w:val="hybridMultilevel"/>
    <w:tmpl w:val="9FDEB7B4"/>
    <w:lvl w:ilvl="0" w:tplc="2E3AC29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CDA00C0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F0D85252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7276A49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BECE7F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40AC98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4E8D09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A9AEF7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AB0C8BF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1">
    <w:nsid w:val="31461863"/>
    <w:multiLevelType w:val="hybridMultilevel"/>
    <w:tmpl w:val="7F183906"/>
    <w:lvl w:ilvl="0" w:tplc="FEEE7C1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0A6E4C4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F5084F2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B57CCA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C2E6D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58169C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CAE8B5D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27067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E474B49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2">
    <w:nsid w:val="33020B57"/>
    <w:multiLevelType w:val="hybridMultilevel"/>
    <w:tmpl w:val="5956B97E"/>
    <w:lvl w:ilvl="0" w:tplc="93EC2DE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4AC2623A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FE4E7A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7234CDA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34089D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4D7AA90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B426A17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3092D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4002DC8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3">
    <w:nsid w:val="347A7CA1"/>
    <w:multiLevelType w:val="hybridMultilevel"/>
    <w:tmpl w:val="03146218"/>
    <w:lvl w:ilvl="0" w:tplc="9C4E029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F3BE777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5DF4C1CC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470E5A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D71245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4B5A4E9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0B6CAFB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1BE0E6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3D1CDCE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4">
    <w:nsid w:val="35FA78D2"/>
    <w:multiLevelType w:val="hybridMultilevel"/>
    <w:tmpl w:val="9F8C6B2E"/>
    <w:lvl w:ilvl="0" w:tplc="5F4C61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090917A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BFAD39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2F6EE87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5FEC3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D06FA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9D4283F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04765B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D85E0EB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5">
    <w:nsid w:val="36201DAF"/>
    <w:multiLevelType w:val="hybridMultilevel"/>
    <w:tmpl w:val="DD22F988"/>
    <w:lvl w:ilvl="0" w:tplc="8A4E39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A22C0D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23AD7B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ED7E78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4C48C4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714861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92C64F0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D0F285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D47C4A4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6">
    <w:nsid w:val="36910E0C"/>
    <w:multiLevelType w:val="hybridMultilevel"/>
    <w:tmpl w:val="4E6E6614"/>
    <w:lvl w:ilvl="0" w:tplc="7E84F64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3F60AC96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66CA6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389C28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A3149D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79BA767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310268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4FFE50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9F2840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7">
    <w:nsid w:val="37A85953"/>
    <w:multiLevelType w:val="hybridMultilevel"/>
    <w:tmpl w:val="1088B3B0"/>
    <w:lvl w:ilvl="0" w:tplc="D3FA9C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8DA75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B740AC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87DEDF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AA6CC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BFEC501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352063F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A3B02E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648A8B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8">
    <w:nsid w:val="38CD4AB1"/>
    <w:multiLevelType w:val="hybridMultilevel"/>
    <w:tmpl w:val="36DCE406"/>
    <w:lvl w:ilvl="0" w:tplc="497C7E1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B1BABA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AF22E9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A51E0CB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54CA58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7002907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87D43AC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7F9E2E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7752FE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9">
    <w:nsid w:val="3BB138D8"/>
    <w:multiLevelType w:val="hybridMultilevel"/>
    <w:tmpl w:val="0688DEFE"/>
    <w:lvl w:ilvl="0" w:tplc="4B706F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8DB4C284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F856AAC8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49F830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D601A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30EE90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C6F896D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2F7610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2A52CFD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0">
    <w:nsid w:val="3F641032"/>
    <w:multiLevelType w:val="hybridMultilevel"/>
    <w:tmpl w:val="2188E31A"/>
    <w:lvl w:ilvl="0" w:tplc="EA2A09E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306C8A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0E4853F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0C38FEC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E7122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DB82B3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D74876C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8C24B7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04EC44F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1">
    <w:nsid w:val="41B51057"/>
    <w:multiLevelType w:val="hybridMultilevel"/>
    <w:tmpl w:val="20C6AB12"/>
    <w:lvl w:ilvl="0" w:tplc="525AA5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3432CFB6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1C16D65E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70D2C21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4162B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89EB37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FF38CC2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EAFC66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E948FB4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2">
    <w:nsid w:val="43874AC1"/>
    <w:multiLevelType w:val="hybridMultilevel"/>
    <w:tmpl w:val="163E867E"/>
    <w:lvl w:ilvl="0" w:tplc="37B0A25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973442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E13EB10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51441EB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DFD229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068EE12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323C89D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F684D8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06FE802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3">
    <w:nsid w:val="46FA1DC6"/>
    <w:multiLevelType w:val="hybridMultilevel"/>
    <w:tmpl w:val="D1E000E0"/>
    <w:lvl w:ilvl="0" w:tplc="D1D6B13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F57C2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438A94D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9982AE0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D00FB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CC41E0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BBFEBA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3954A2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C03C53C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4">
    <w:nsid w:val="482868C4"/>
    <w:multiLevelType w:val="hybridMultilevel"/>
    <w:tmpl w:val="0B647422"/>
    <w:lvl w:ilvl="0" w:tplc="CCD48C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481CCF30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FFAC3126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FE1412A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C2F6C9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5B7AE2D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AFB8A33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5AA4DD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8A72D24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5">
    <w:nsid w:val="48B50C2A"/>
    <w:multiLevelType w:val="hybridMultilevel"/>
    <w:tmpl w:val="C5E09656"/>
    <w:lvl w:ilvl="0" w:tplc="EC4A7D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6E78705C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FDE26FB6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F9B420A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DE502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84A6AE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886C1CB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60A294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C5A025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6">
    <w:nsid w:val="4BE43699"/>
    <w:multiLevelType w:val="hybridMultilevel"/>
    <w:tmpl w:val="A644F940"/>
    <w:lvl w:ilvl="0" w:tplc="D4D468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E78B5B6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B0C4D00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D292B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3B1618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20D259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A31880D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C0CE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A822C77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7">
    <w:nsid w:val="4F484A69"/>
    <w:multiLevelType w:val="hybridMultilevel"/>
    <w:tmpl w:val="D2629FD4"/>
    <w:lvl w:ilvl="0" w:tplc="040234A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14BA6A88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6B9C97C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65D2B8F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7548D5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398040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9664EE9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38988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70D6577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8">
    <w:nsid w:val="513817C7"/>
    <w:multiLevelType w:val="hybridMultilevel"/>
    <w:tmpl w:val="A2AC2776"/>
    <w:lvl w:ilvl="0" w:tplc="571A03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68888BEE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BA365E9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1F5441D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CEFC3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6D5A7B9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A7D64ED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5EC299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E392163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9">
    <w:nsid w:val="54FB7519"/>
    <w:multiLevelType w:val="hybridMultilevel"/>
    <w:tmpl w:val="09B26E82"/>
    <w:lvl w:ilvl="0" w:tplc="06B0F0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4CD86F7A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1EF4DE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5FC2265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EB34D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D48D72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AE47B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B6A20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391A1F2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0">
    <w:nsid w:val="5D9E3176"/>
    <w:multiLevelType w:val="hybridMultilevel"/>
    <w:tmpl w:val="5DA882DA"/>
    <w:lvl w:ilvl="0" w:tplc="6F4657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3C00182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53380AA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ABD488F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30EED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46E647B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DBA4D58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6FDA5E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5560B7A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1">
    <w:nsid w:val="632D078B"/>
    <w:multiLevelType w:val="hybridMultilevel"/>
    <w:tmpl w:val="FD1CDBDC"/>
    <w:lvl w:ilvl="0" w:tplc="3006B9F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D05E492E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C732462A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2144908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070487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F06BFE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9DA669B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0352E0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ADBE07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2">
    <w:nsid w:val="66F87760"/>
    <w:multiLevelType w:val="hybridMultilevel"/>
    <w:tmpl w:val="D408E3BA"/>
    <w:lvl w:ilvl="0" w:tplc="11B254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E92490F0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B6348FB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45204E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9FCA81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BC5CA18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6A8E52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35A6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A16AF35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3">
    <w:nsid w:val="6B9A4515"/>
    <w:multiLevelType w:val="hybridMultilevel"/>
    <w:tmpl w:val="CFA6A028"/>
    <w:lvl w:ilvl="0" w:tplc="A0E039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C0E804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0832D22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E80CAD7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47C842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B68C85B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26A3E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5F92DA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3326941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4">
    <w:nsid w:val="73F97232"/>
    <w:multiLevelType w:val="hybridMultilevel"/>
    <w:tmpl w:val="622CB866"/>
    <w:lvl w:ilvl="0" w:tplc="C5E20FD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4580A6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BCA833C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8C26F3C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87009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9436491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BAB0712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87C623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82DE19D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5">
    <w:nsid w:val="76EB73CB"/>
    <w:multiLevelType w:val="hybridMultilevel"/>
    <w:tmpl w:val="23AAAEAE"/>
    <w:lvl w:ilvl="0" w:tplc="BF8601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B3039DA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BE2ACE3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A650C8F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BF2454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C8FC06D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ED3E25C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08F26D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47DE60E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6">
    <w:nsid w:val="76FE310C"/>
    <w:multiLevelType w:val="hybridMultilevel"/>
    <w:tmpl w:val="C34E2B3C"/>
    <w:lvl w:ilvl="0" w:tplc="05ECAD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19CC11F0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7CCC14F8">
      <w:start w:val="-163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E250954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26E0E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10A6056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7AD0DB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AA897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AEFC9BF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7">
    <w:nsid w:val="789E06C2"/>
    <w:multiLevelType w:val="hybridMultilevel"/>
    <w:tmpl w:val="E6563466"/>
    <w:lvl w:ilvl="0" w:tplc="9A16CCD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14C646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EC4A3A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0908CB6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59FA48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A8A446D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CB74DBA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BAFAA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2502047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8">
    <w:nsid w:val="7DE5117E"/>
    <w:multiLevelType w:val="hybridMultilevel"/>
    <w:tmpl w:val="5E8EDC8C"/>
    <w:lvl w:ilvl="0" w:tplc="AA70218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8534C118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291A422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4CB05B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20A4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73D2BC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32B6C79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88A467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5F3616B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49">
    <w:nsid w:val="7F414462"/>
    <w:multiLevelType w:val="hybridMultilevel"/>
    <w:tmpl w:val="68342EFE"/>
    <w:lvl w:ilvl="0" w:tplc="116CD8D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74C4E1C2">
      <w:start w:val="-1639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4D9E05D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64F6ADE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E26002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24EA72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46DE2C0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C1E85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90E04C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num w:numId="1">
    <w:abstractNumId w:val="41"/>
  </w:num>
  <w:num w:numId="2">
    <w:abstractNumId w:val="2"/>
  </w:num>
  <w:num w:numId="3">
    <w:abstractNumId w:val="23"/>
  </w:num>
  <w:num w:numId="4">
    <w:abstractNumId w:val="19"/>
  </w:num>
  <w:num w:numId="5">
    <w:abstractNumId w:val="0"/>
  </w:num>
  <w:num w:numId="6">
    <w:abstractNumId w:val="22"/>
  </w:num>
  <w:num w:numId="7">
    <w:abstractNumId w:val="1"/>
  </w:num>
  <w:num w:numId="8">
    <w:abstractNumId w:val="10"/>
  </w:num>
  <w:num w:numId="9">
    <w:abstractNumId w:val="5"/>
  </w:num>
  <w:num w:numId="10">
    <w:abstractNumId w:val="47"/>
  </w:num>
  <w:num w:numId="11">
    <w:abstractNumId w:val="49"/>
  </w:num>
  <w:num w:numId="12">
    <w:abstractNumId w:val="9"/>
  </w:num>
  <w:num w:numId="13">
    <w:abstractNumId w:val="14"/>
  </w:num>
  <w:num w:numId="14">
    <w:abstractNumId w:val="21"/>
  </w:num>
  <w:num w:numId="15">
    <w:abstractNumId w:val="43"/>
  </w:num>
  <w:num w:numId="16">
    <w:abstractNumId w:val="26"/>
  </w:num>
  <w:num w:numId="17">
    <w:abstractNumId w:val="6"/>
  </w:num>
  <w:num w:numId="18">
    <w:abstractNumId w:val="45"/>
  </w:num>
  <w:num w:numId="19">
    <w:abstractNumId w:val="40"/>
  </w:num>
  <w:num w:numId="20">
    <w:abstractNumId w:val="15"/>
  </w:num>
  <w:num w:numId="21">
    <w:abstractNumId w:val="27"/>
  </w:num>
  <w:num w:numId="22">
    <w:abstractNumId w:val="44"/>
  </w:num>
  <w:num w:numId="23">
    <w:abstractNumId w:val="8"/>
  </w:num>
  <w:num w:numId="24">
    <w:abstractNumId w:val="13"/>
  </w:num>
  <w:num w:numId="25">
    <w:abstractNumId w:val="36"/>
  </w:num>
  <w:num w:numId="26">
    <w:abstractNumId w:val="48"/>
  </w:num>
  <w:num w:numId="27">
    <w:abstractNumId w:val="42"/>
  </w:num>
  <w:num w:numId="28">
    <w:abstractNumId w:val="30"/>
  </w:num>
  <w:num w:numId="29">
    <w:abstractNumId w:val="20"/>
  </w:num>
  <w:num w:numId="30">
    <w:abstractNumId w:val="4"/>
  </w:num>
  <w:num w:numId="31">
    <w:abstractNumId w:val="38"/>
  </w:num>
  <w:num w:numId="32">
    <w:abstractNumId w:val="17"/>
  </w:num>
  <w:num w:numId="33">
    <w:abstractNumId w:val="35"/>
  </w:num>
  <w:num w:numId="34">
    <w:abstractNumId w:val="28"/>
  </w:num>
  <w:num w:numId="35">
    <w:abstractNumId w:val="12"/>
  </w:num>
  <w:num w:numId="36">
    <w:abstractNumId w:val="11"/>
  </w:num>
  <w:num w:numId="37">
    <w:abstractNumId w:val="3"/>
  </w:num>
  <w:num w:numId="38">
    <w:abstractNumId w:val="34"/>
  </w:num>
  <w:num w:numId="39">
    <w:abstractNumId w:val="25"/>
  </w:num>
  <w:num w:numId="40">
    <w:abstractNumId w:val="32"/>
  </w:num>
  <w:num w:numId="41">
    <w:abstractNumId w:val="7"/>
  </w:num>
  <w:num w:numId="42">
    <w:abstractNumId w:val="16"/>
  </w:num>
  <w:num w:numId="43">
    <w:abstractNumId w:val="37"/>
  </w:num>
  <w:num w:numId="44">
    <w:abstractNumId w:val="24"/>
  </w:num>
  <w:num w:numId="45">
    <w:abstractNumId w:val="39"/>
  </w:num>
  <w:num w:numId="46">
    <w:abstractNumId w:val="33"/>
  </w:num>
  <w:num w:numId="47">
    <w:abstractNumId w:val="46"/>
  </w:num>
  <w:num w:numId="48">
    <w:abstractNumId w:val="31"/>
  </w:num>
  <w:num w:numId="49">
    <w:abstractNumId w:val="29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20"/>
    <w:rsid w:val="000565BD"/>
    <w:rsid w:val="00270156"/>
    <w:rsid w:val="003431A9"/>
    <w:rsid w:val="00614835"/>
    <w:rsid w:val="00663C20"/>
    <w:rsid w:val="009250AB"/>
    <w:rsid w:val="00DD28B2"/>
    <w:rsid w:val="00E93453"/>
    <w:rsid w:val="00F9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A363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17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2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62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961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549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97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102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81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216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487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7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86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7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90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64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61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486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18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7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391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540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859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59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6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40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787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3689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5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95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6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494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7463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995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123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476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54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29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06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380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98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49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132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640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29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526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965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42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557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0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39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97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77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615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48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75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30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7879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7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22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527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9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760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1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3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107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42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77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434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11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573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82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8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44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598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52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452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9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946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235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93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73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93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290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6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513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95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64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959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068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03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4879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53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21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6065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043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49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93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326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083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67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32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4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7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38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10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294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257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480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99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724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9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625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0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32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305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84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49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68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857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25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71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071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864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464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322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34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2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50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0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170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20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959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805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5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153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94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67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279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28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19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03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193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10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009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38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66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421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257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7257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157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736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10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29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482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153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02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2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453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85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5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656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85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42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12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88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84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968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2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426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52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9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28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595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158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41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1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576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807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793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09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59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724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48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677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29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400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67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8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92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956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2249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319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693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82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651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619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309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44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273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085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904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38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21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818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1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2084</Words>
  <Characters>11883</Characters>
  <Application>Microsoft Macintosh Word</Application>
  <DocSecurity>0</DocSecurity>
  <Lines>99</Lines>
  <Paragraphs>27</Paragraphs>
  <ScaleCrop>false</ScaleCrop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5</cp:revision>
  <dcterms:created xsi:type="dcterms:W3CDTF">2014-11-03T15:36:00Z</dcterms:created>
  <dcterms:modified xsi:type="dcterms:W3CDTF">2014-11-03T16:27:00Z</dcterms:modified>
</cp:coreProperties>
</file>